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81" w:rsidRDefault="00BE0408">
      <w:pPr>
        <w:jc w:val="center"/>
        <w:rPr>
          <w:b/>
          <w:bCs/>
          <w:sz w:val="28"/>
        </w:rPr>
      </w:pPr>
      <w:r w:rsidRPr="00BE0408">
        <w:rPr>
          <w:b/>
          <w:bCs/>
          <w:noProof/>
          <w:sz w:val="28"/>
        </w:rPr>
        <w:drawing>
          <wp:inline distT="0" distB="0" distL="0" distR="0">
            <wp:extent cx="609600" cy="714375"/>
            <wp:effectExtent l="19050" t="0" r="0" b="0"/>
            <wp:docPr id="2" name="Рисунок 1" descr="C:\Documents and Settings\Admin\Local Settings\Temporary Internet Files\Content.Word\ПУСТОМЕРЖ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408" w:rsidRPr="00027306" w:rsidRDefault="00BE0408" w:rsidP="00BE0408">
      <w:pPr>
        <w:jc w:val="center"/>
        <w:rPr>
          <w:b/>
          <w:sz w:val="28"/>
          <w:szCs w:val="28"/>
        </w:rPr>
      </w:pPr>
      <w:r w:rsidRPr="00027306">
        <w:rPr>
          <w:b/>
          <w:sz w:val="28"/>
          <w:szCs w:val="28"/>
        </w:rPr>
        <w:t>Администрация</w:t>
      </w:r>
    </w:p>
    <w:p w:rsidR="00BE0408" w:rsidRPr="00027306" w:rsidRDefault="00BE0408" w:rsidP="00BE0408">
      <w:pPr>
        <w:jc w:val="center"/>
        <w:rPr>
          <w:b/>
          <w:sz w:val="28"/>
          <w:szCs w:val="28"/>
        </w:rPr>
      </w:pPr>
      <w:r w:rsidRPr="00027306">
        <w:rPr>
          <w:b/>
          <w:sz w:val="28"/>
          <w:szCs w:val="28"/>
        </w:rPr>
        <w:t>Муниципального образования</w:t>
      </w:r>
    </w:p>
    <w:p w:rsidR="00BE0408" w:rsidRPr="00027306" w:rsidRDefault="00BE0408" w:rsidP="00BE0408">
      <w:pPr>
        <w:jc w:val="center"/>
        <w:rPr>
          <w:b/>
          <w:sz w:val="28"/>
          <w:szCs w:val="28"/>
        </w:rPr>
      </w:pPr>
      <w:r w:rsidRPr="00027306">
        <w:rPr>
          <w:b/>
          <w:sz w:val="28"/>
          <w:szCs w:val="28"/>
        </w:rPr>
        <w:t>«Пустомержское сельское поселение»</w:t>
      </w:r>
    </w:p>
    <w:p w:rsidR="00BE0408" w:rsidRPr="00027306" w:rsidRDefault="00BE0408" w:rsidP="00BE0408">
      <w:pPr>
        <w:jc w:val="center"/>
        <w:rPr>
          <w:b/>
          <w:sz w:val="28"/>
          <w:szCs w:val="28"/>
        </w:rPr>
      </w:pPr>
      <w:r w:rsidRPr="00027306">
        <w:rPr>
          <w:b/>
          <w:sz w:val="28"/>
          <w:szCs w:val="28"/>
        </w:rPr>
        <w:t xml:space="preserve">Кингисеппского муниципального района </w:t>
      </w:r>
    </w:p>
    <w:p w:rsidR="00BE0408" w:rsidRPr="00027306" w:rsidRDefault="00BE0408" w:rsidP="00BE0408">
      <w:pPr>
        <w:jc w:val="center"/>
        <w:rPr>
          <w:b/>
          <w:sz w:val="28"/>
          <w:szCs w:val="28"/>
        </w:rPr>
      </w:pPr>
      <w:r w:rsidRPr="00027306">
        <w:rPr>
          <w:b/>
          <w:sz w:val="28"/>
          <w:szCs w:val="28"/>
        </w:rPr>
        <w:t>Ленинградской области</w:t>
      </w:r>
    </w:p>
    <w:p w:rsidR="00236FA7" w:rsidRDefault="00236FA7">
      <w:pPr>
        <w:jc w:val="center"/>
        <w:rPr>
          <w:b/>
          <w:bCs/>
          <w:sz w:val="24"/>
        </w:rPr>
      </w:pPr>
    </w:p>
    <w:p w:rsidR="00236FA7" w:rsidRDefault="00236FA7">
      <w:pPr>
        <w:jc w:val="center"/>
        <w:rPr>
          <w:b/>
          <w:bCs/>
          <w:sz w:val="24"/>
        </w:rPr>
      </w:pPr>
    </w:p>
    <w:p w:rsidR="00275EF9" w:rsidRPr="00275EF9" w:rsidRDefault="004547EA" w:rsidP="004547EA">
      <w:pPr>
        <w:rPr>
          <w:b/>
          <w:sz w:val="28"/>
          <w:szCs w:val="28"/>
        </w:rPr>
      </w:pPr>
      <w:r>
        <w:rPr>
          <w:b/>
          <w:bCs/>
          <w:sz w:val="24"/>
        </w:rPr>
        <w:t xml:space="preserve">                                                              </w:t>
      </w:r>
      <w:r w:rsidR="00190C28">
        <w:rPr>
          <w:b/>
          <w:sz w:val="28"/>
          <w:szCs w:val="28"/>
        </w:rPr>
        <w:t>ПОСТАНОВЛЕНИЕ</w:t>
      </w:r>
    </w:p>
    <w:p w:rsidR="00275EF9" w:rsidRDefault="00275EF9">
      <w:pPr>
        <w:rPr>
          <w:sz w:val="24"/>
          <w:u w:val="single"/>
        </w:rPr>
      </w:pPr>
    </w:p>
    <w:p w:rsidR="001D20AC" w:rsidRPr="004547EA" w:rsidRDefault="001C3491">
      <w:pPr>
        <w:rPr>
          <w:sz w:val="24"/>
          <w:szCs w:val="24"/>
          <w:u w:val="single"/>
        </w:rPr>
      </w:pPr>
      <w:r w:rsidRPr="004547EA">
        <w:rPr>
          <w:sz w:val="24"/>
          <w:szCs w:val="24"/>
          <w:u w:val="single"/>
        </w:rPr>
        <w:t xml:space="preserve">от </w:t>
      </w:r>
      <w:r w:rsidR="00073E41">
        <w:rPr>
          <w:sz w:val="24"/>
          <w:szCs w:val="24"/>
          <w:u w:val="single"/>
        </w:rPr>
        <w:t>2</w:t>
      </w:r>
      <w:r w:rsidR="00012631">
        <w:rPr>
          <w:sz w:val="24"/>
          <w:szCs w:val="24"/>
          <w:u w:val="single"/>
        </w:rPr>
        <w:t>6</w:t>
      </w:r>
      <w:r w:rsidRPr="004547EA">
        <w:rPr>
          <w:sz w:val="24"/>
          <w:szCs w:val="24"/>
          <w:u w:val="single"/>
        </w:rPr>
        <w:t>.</w:t>
      </w:r>
      <w:r w:rsidR="00073E41">
        <w:rPr>
          <w:sz w:val="24"/>
          <w:szCs w:val="24"/>
          <w:u w:val="single"/>
        </w:rPr>
        <w:t>06</w:t>
      </w:r>
      <w:r w:rsidRPr="004547EA">
        <w:rPr>
          <w:sz w:val="24"/>
          <w:szCs w:val="24"/>
          <w:u w:val="single"/>
        </w:rPr>
        <w:t>.20</w:t>
      </w:r>
      <w:r w:rsidR="00073E41">
        <w:rPr>
          <w:sz w:val="24"/>
          <w:szCs w:val="24"/>
          <w:u w:val="single"/>
        </w:rPr>
        <w:t>2</w:t>
      </w:r>
      <w:r w:rsidR="00012631">
        <w:rPr>
          <w:sz w:val="24"/>
          <w:szCs w:val="24"/>
          <w:u w:val="single"/>
        </w:rPr>
        <w:t>3</w:t>
      </w:r>
      <w:r w:rsidRPr="004547EA">
        <w:rPr>
          <w:sz w:val="24"/>
          <w:szCs w:val="24"/>
          <w:u w:val="single"/>
        </w:rPr>
        <w:t xml:space="preserve"> г. №</w:t>
      </w:r>
      <w:r w:rsidR="004547EA">
        <w:rPr>
          <w:sz w:val="24"/>
          <w:szCs w:val="24"/>
          <w:u w:val="single"/>
        </w:rPr>
        <w:t xml:space="preserve"> </w:t>
      </w:r>
      <w:r w:rsidR="004556DE">
        <w:rPr>
          <w:sz w:val="24"/>
          <w:szCs w:val="24"/>
          <w:u w:val="single"/>
        </w:rPr>
        <w:t>146</w:t>
      </w:r>
    </w:p>
    <w:p w:rsidR="001C3491" w:rsidRPr="004547EA" w:rsidRDefault="001C3491">
      <w:pPr>
        <w:rPr>
          <w:sz w:val="24"/>
          <w:szCs w:val="24"/>
          <w:u w:val="single"/>
        </w:rPr>
      </w:pPr>
    </w:p>
    <w:p w:rsidR="00A90B57" w:rsidRPr="00A90B57" w:rsidRDefault="00A90B57" w:rsidP="00A90B57">
      <w:pPr>
        <w:jc w:val="both"/>
        <w:rPr>
          <w:sz w:val="24"/>
          <w:szCs w:val="24"/>
        </w:rPr>
      </w:pPr>
      <w:r w:rsidRPr="00A90B57">
        <w:rPr>
          <w:sz w:val="24"/>
          <w:szCs w:val="24"/>
        </w:rPr>
        <w:t>О</w:t>
      </w:r>
      <w:r w:rsidR="004556DE">
        <w:rPr>
          <w:sz w:val="24"/>
          <w:szCs w:val="24"/>
        </w:rPr>
        <w:t>б утверждении</w:t>
      </w:r>
      <w:r w:rsidRPr="00A90B57">
        <w:rPr>
          <w:sz w:val="24"/>
          <w:szCs w:val="24"/>
        </w:rPr>
        <w:t xml:space="preserve"> перечн</w:t>
      </w:r>
      <w:r w:rsidR="004556DE">
        <w:rPr>
          <w:sz w:val="24"/>
          <w:szCs w:val="24"/>
        </w:rPr>
        <w:t>я</w:t>
      </w:r>
      <w:r w:rsidRPr="00A90B57">
        <w:rPr>
          <w:sz w:val="24"/>
          <w:szCs w:val="24"/>
        </w:rPr>
        <w:t xml:space="preserve"> муниципальных программ </w:t>
      </w:r>
    </w:p>
    <w:p w:rsidR="00A90B57" w:rsidRPr="00A90B57" w:rsidRDefault="00A90B57" w:rsidP="00A90B57">
      <w:pPr>
        <w:jc w:val="both"/>
        <w:rPr>
          <w:sz w:val="24"/>
          <w:szCs w:val="24"/>
        </w:rPr>
      </w:pPr>
      <w:r w:rsidRPr="00A90B57">
        <w:rPr>
          <w:sz w:val="24"/>
          <w:szCs w:val="24"/>
        </w:rPr>
        <w:t>МО «Пустомержское сельское поселение»</w:t>
      </w:r>
    </w:p>
    <w:p w:rsidR="00A90B57" w:rsidRDefault="00A90B57" w:rsidP="00A90B57">
      <w:pPr>
        <w:jc w:val="both"/>
        <w:rPr>
          <w:sz w:val="24"/>
          <w:szCs w:val="24"/>
        </w:rPr>
      </w:pPr>
      <w:r w:rsidRPr="00A90B57">
        <w:rPr>
          <w:sz w:val="24"/>
          <w:szCs w:val="24"/>
        </w:rPr>
        <w:t>Кингисеппского муниципального района</w:t>
      </w:r>
    </w:p>
    <w:p w:rsidR="00A90B57" w:rsidRDefault="00A90B57" w:rsidP="00A90B57">
      <w:pPr>
        <w:jc w:val="both"/>
        <w:rPr>
          <w:sz w:val="24"/>
          <w:szCs w:val="24"/>
        </w:rPr>
      </w:pPr>
      <w:r w:rsidRPr="00A90B57">
        <w:rPr>
          <w:sz w:val="24"/>
          <w:szCs w:val="24"/>
        </w:rPr>
        <w:t xml:space="preserve"> Ленинградской области на 20</w:t>
      </w:r>
      <w:r w:rsidR="00061FAA">
        <w:rPr>
          <w:sz w:val="24"/>
          <w:szCs w:val="24"/>
        </w:rPr>
        <w:t>2</w:t>
      </w:r>
      <w:r w:rsidR="00012631">
        <w:rPr>
          <w:sz w:val="24"/>
          <w:szCs w:val="24"/>
        </w:rPr>
        <w:t>4</w:t>
      </w:r>
      <w:r w:rsidR="00061FAA">
        <w:rPr>
          <w:sz w:val="24"/>
          <w:szCs w:val="24"/>
        </w:rPr>
        <w:t xml:space="preserve"> год и на плановый период 202</w:t>
      </w:r>
      <w:r w:rsidR="00012631">
        <w:rPr>
          <w:sz w:val="24"/>
          <w:szCs w:val="24"/>
        </w:rPr>
        <w:t>5</w:t>
      </w:r>
      <w:r w:rsidR="00D714DB">
        <w:rPr>
          <w:sz w:val="24"/>
          <w:szCs w:val="24"/>
        </w:rPr>
        <w:t xml:space="preserve"> </w:t>
      </w:r>
      <w:r w:rsidR="00061FAA">
        <w:rPr>
          <w:sz w:val="24"/>
          <w:szCs w:val="24"/>
        </w:rPr>
        <w:t>и 202</w:t>
      </w:r>
      <w:r w:rsidR="00012631">
        <w:rPr>
          <w:sz w:val="24"/>
          <w:szCs w:val="24"/>
        </w:rPr>
        <w:t>6</w:t>
      </w:r>
      <w:r w:rsidRPr="00A90B57">
        <w:rPr>
          <w:sz w:val="24"/>
          <w:szCs w:val="24"/>
        </w:rPr>
        <w:t xml:space="preserve"> годов</w:t>
      </w:r>
    </w:p>
    <w:p w:rsidR="00A90B57" w:rsidRDefault="00A90B57" w:rsidP="00A90B57">
      <w:pPr>
        <w:jc w:val="both"/>
        <w:rPr>
          <w:sz w:val="24"/>
          <w:szCs w:val="24"/>
        </w:rPr>
      </w:pPr>
    </w:p>
    <w:p w:rsidR="00A90B57" w:rsidRDefault="00A90B57" w:rsidP="00A90B57">
      <w:pPr>
        <w:jc w:val="both"/>
        <w:rPr>
          <w:sz w:val="24"/>
          <w:szCs w:val="24"/>
        </w:rPr>
      </w:pPr>
    </w:p>
    <w:p w:rsidR="00A90B57" w:rsidRPr="00A90B57" w:rsidRDefault="00A90B57" w:rsidP="00A90B57">
      <w:pPr>
        <w:jc w:val="both"/>
        <w:rPr>
          <w:sz w:val="24"/>
          <w:szCs w:val="24"/>
        </w:rPr>
      </w:pPr>
    </w:p>
    <w:p w:rsidR="00A90B57" w:rsidRPr="00A90B57" w:rsidRDefault="00A90B57" w:rsidP="00A90B57">
      <w:pPr>
        <w:jc w:val="both"/>
        <w:rPr>
          <w:sz w:val="24"/>
          <w:szCs w:val="24"/>
          <w:u w:val="single"/>
        </w:rPr>
      </w:pPr>
    </w:p>
    <w:p w:rsidR="00A90B57" w:rsidRPr="00A90B57" w:rsidRDefault="00A90B57" w:rsidP="00A90B57">
      <w:pPr>
        <w:jc w:val="both"/>
        <w:rPr>
          <w:sz w:val="24"/>
          <w:szCs w:val="24"/>
          <w:u w:val="single"/>
        </w:rPr>
      </w:pPr>
    </w:p>
    <w:p w:rsidR="00A90B57" w:rsidRPr="00A90B57" w:rsidRDefault="00A90B57" w:rsidP="00A90B57">
      <w:pPr>
        <w:ind w:firstLine="720"/>
        <w:jc w:val="both"/>
        <w:rPr>
          <w:sz w:val="24"/>
          <w:szCs w:val="24"/>
        </w:rPr>
      </w:pPr>
      <w:r w:rsidRPr="00A90B57">
        <w:rPr>
          <w:sz w:val="24"/>
          <w:szCs w:val="24"/>
        </w:rPr>
        <w:t xml:space="preserve">В соответствии со статьей 179 Бюджетного кодекса Российской Федерации Федеральным законом от 06.10.2003 года № 131-ФЗ «Об общих принципах организации местного самоуправления в Российской Федерации», в целях совершенствования программно-целевого планирования, </w:t>
      </w:r>
    </w:p>
    <w:p w:rsidR="00A90B57" w:rsidRPr="00A90B57" w:rsidRDefault="00A90B57" w:rsidP="00A90B57">
      <w:pPr>
        <w:jc w:val="both"/>
        <w:rPr>
          <w:sz w:val="24"/>
          <w:szCs w:val="24"/>
        </w:rPr>
      </w:pPr>
    </w:p>
    <w:p w:rsidR="00A90B57" w:rsidRPr="00A90B57" w:rsidRDefault="00A90B57" w:rsidP="00A90B57">
      <w:pPr>
        <w:jc w:val="both"/>
        <w:rPr>
          <w:sz w:val="24"/>
          <w:szCs w:val="24"/>
          <w:u w:val="single"/>
        </w:rPr>
      </w:pPr>
      <w:r w:rsidRPr="00A90B57">
        <w:rPr>
          <w:sz w:val="24"/>
          <w:szCs w:val="24"/>
          <w:u w:val="single"/>
        </w:rPr>
        <w:t>ПОСТАНОВЛЯЮ:</w:t>
      </w:r>
    </w:p>
    <w:p w:rsidR="00A90B57" w:rsidRPr="00A90B57" w:rsidRDefault="00A90B57" w:rsidP="00A90B57">
      <w:pPr>
        <w:jc w:val="both"/>
        <w:rPr>
          <w:sz w:val="24"/>
          <w:szCs w:val="24"/>
          <w:u w:val="single"/>
        </w:rPr>
      </w:pPr>
    </w:p>
    <w:p w:rsidR="00A90B57" w:rsidRDefault="00A90B57" w:rsidP="00A90B57">
      <w:pPr>
        <w:pStyle w:val="af4"/>
        <w:numPr>
          <w:ilvl w:val="0"/>
          <w:numId w:val="18"/>
        </w:numPr>
        <w:jc w:val="both"/>
        <w:rPr>
          <w:sz w:val="24"/>
          <w:szCs w:val="24"/>
        </w:rPr>
      </w:pPr>
      <w:r w:rsidRPr="00A90B57">
        <w:rPr>
          <w:sz w:val="24"/>
          <w:szCs w:val="24"/>
        </w:rPr>
        <w:t>Утвердить Перечень муниципальных программ  МО «Пустомержское сельское поселение» Кингисеппского муниципального района Ленинградской области согласно</w:t>
      </w:r>
      <w:r>
        <w:rPr>
          <w:sz w:val="24"/>
          <w:szCs w:val="24"/>
        </w:rPr>
        <w:t xml:space="preserve">         </w:t>
      </w:r>
      <w:r w:rsidRPr="00A90B57">
        <w:rPr>
          <w:sz w:val="24"/>
          <w:szCs w:val="24"/>
        </w:rPr>
        <w:t>Приложению</w:t>
      </w:r>
      <w:r>
        <w:rPr>
          <w:sz w:val="24"/>
          <w:szCs w:val="24"/>
        </w:rPr>
        <w:t xml:space="preserve"> № 1</w:t>
      </w:r>
      <w:r w:rsidRPr="00A90B57">
        <w:rPr>
          <w:sz w:val="24"/>
          <w:szCs w:val="24"/>
        </w:rPr>
        <w:t>.</w:t>
      </w:r>
    </w:p>
    <w:p w:rsidR="00A90B57" w:rsidRPr="00A90B57" w:rsidRDefault="00A90B57" w:rsidP="00A90B57">
      <w:pPr>
        <w:pStyle w:val="af4"/>
        <w:jc w:val="both"/>
        <w:rPr>
          <w:sz w:val="24"/>
          <w:szCs w:val="24"/>
        </w:rPr>
      </w:pPr>
    </w:p>
    <w:p w:rsidR="00A90B57" w:rsidRDefault="00A90B57" w:rsidP="00A90B57">
      <w:pPr>
        <w:pStyle w:val="af4"/>
        <w:numPr>
          <w:ilvl w:val="0"/>
          <w:numId w:val="18"/>
        </w:numPr>
        <w:jc w:val="both"/>
        <w:rPr>
          <w:sz w:val="24"/>
          <w:szCs w:val="24"/>
        </w:rPr>
      </w:pPr>
      <w:r w:rsidRPr="00A90B57">
        <w:rPr>
          <w:sz w:val="24"/>
          <w:szCs w:val="24"/>
        </w:rPr>
        <w:t>Настоящее постановление вступает в силу со дня его опубликования.</w:t>
      </w:r>
    </w:p>
    <w:p w:rsidR="00A90B57" w:rsidRPr="00A90B57" w:rsidRDefault="00A90B57" w:rsidP="00A90B57">
      <w:pPr>
        <w:pStyle w:val="af4"/>
        <w:jc w:val="both"/>
        <w:rPr>
          <w:sz w:val="24"/>
          <w:szCs w:val="24"/>
        </w:rPr>
      </w:pPr>
    </w:p>
    <w:p w:rsidR="00A90B57" w:rsidRPr="00A90B57" w:rsidRDefault="00A90B57" w:rsidP="00A90B57">
      <w:pPr>
        <w:ind w:left="360"/>
        <w:jc w:val="both"/>
        <w:rPr>
          <w:sz w:val="24"/>
          <w:szCs w:val="24"/>
        </w:rPr>
      </w:pPr>
      <w:r w:rsidRPr="00A90B57">
        <w:rPr>
          <w:sz w:val="24"/>
          <w:szCs w:val="24"/>
        </w:rPr>
        <w:t>3. Контроль за выполнением настоящего постановления оставляю за собой.</w:t>
      </w:r>
    </w:p>
    <w:p w:rsidR="00A90B57" w:rsidRPr="00A90B57" w:rsidRDefault="00A90B57" w:rsidP="00A90B57">
      <w:pPr>
        <w:rPr>
          <w:sz w:val="24"/>
          <w:szCs w:val="24"/>
        </w:rPr>
      </w:pPr>
    </w:p>
    <w:p w:rsidR="00A90B57" w:rsidRPr="00A90B57" w:rsidRDefault="00A90B57" w:rsidP="00A90B57">
      <w:pPr>
        <w:rPr>
          <w:sz w:val="24"/>
          <w:szCs w:val="24"/>
        </w:rPr>
      </w:pPr>
    </w:p>
    <w:p w:rsidR="00E514C3" w:rsidRPr="00A90B57" w:rsidRDefault="00E514C3" w:rsidP="00E514C3">
      <w:pPr>
        <w:rPr>
          <w:sz w:val="24"/>
          <w:szCs w:val="24"/>
        </w:rPr>
      </w:pPr>
    </w:p>
    <w:p w:rsidR="00E514C3" w:rsidRPr="004547EA" w:rsidRDefault="00E514C3" w:rsidP="00E514C3">
      <w:pPr>
        <w:rPr>
          <w:sz w:val="24"/>
          <w:szCs w:val="24"/>
        </w:rPr>
      </w:pPr>
    </w:p>
    <w:p w:rsidR="003B7640" w:rsidRDefault="003B7640" w:rsidP="00E514C3">
      <w:pPr>
        <w:rPr>
          <w:sz w:val="28"/>
          <w:szCs w:val="28"/>
        </w:rPr>
      </w:pPr>
    </w:p>
    <w:p w:rsidR="003B7640" w:rsidRDefault="003B7640" w:rsidP="00E514C3">
      <w:pPr>
        <w:rPr>
          <w:sz w:val="28"/>
          <w:szCs w:val="28"/>
        </w:rPr>
      </w:pPr>
    </w:p>
    <w:p w:rsidR="003B7640" w:rsidRDefault="003B7640" w:rsidP="00E514C3">
      <w:pPr>
        <w:rPr>
          <w:sz w:val="28"/>
          <w:szCs w:val="28"/>
        </w:rPr>
      </w:pPr>
    </w:p>
    <w:p w:rsidR="00E514C3" w:rsidRPr="004547EA" w:rsidRDefault="00391F50" w:rsidP="00E514C3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E514C3" w:rsidRPr="004547EA">
        <w:rPr>
          <w:sz w:val="24"/>
          <w:szCs w:val="24"/>
        </w:rPr>
        <w:t xml:space="preserve"> администрации </w:t>
      </w:r>
    </w:p>
    <w:p w:rsidR="00E514C3" w:rsidRPr="004547EA" w:rsidRDefault="00E514C3" w:rsidP="00E514C3">
      <w:pPr>
        <w:rPr>
          <w:sz w:val="24"/>
          <w:szCs w:val="24"/>
        </w:rPr>
      </w:pPr>
      <w:r w:rsidRPr="004547EA">
        <w:rPr>
          <w:sz w:val="24"/>
          <w:szCs w:val="24"/>
        </w:rPr>
        <w:t>МО «</w:t>
      </w:r>
      <w:r w:rsidR="009D5A2F" w:rsidRPr="004547EA">
        <w:rPr>
          <w:sz w:val="24"/>
          <w:szCs w:val="24"/>
        </w:rPr>
        <w:t>Пустомержское</w:t>
      </w:r>
      <w:r w:rsidRPr="004547EA">
        <w:rPr>
          <w:sz w:val="24"/>
          <w:szCs w:val="24"/>
        </w:rPr>
        <w:t xml:space="preserve"> сельское поселение» </w:t>
      </w:r>
      <w:r w:rsidR="00D071ED" w:rsidRPr="004547EA">
        <w:rPr>
          <w:sz w:val="24"/>
          <w:szCs w:val="24"/>
        </w:rPr>
        <w:t>:</w:t>
      </w:r>
      <w:r w:rsidRPr="004547EA">
        <w:rPr>
          <w:sz w:val="24"/>
          <w:szCs w:val="24"/>
        </w:rPr>
        <w:t xml:space="preserve">                                           </w:t>
      </w:r>
      <w:r w:rsidR="00391F50">
        <w:rPr>
          <w:sz w:val="24"/>
          <w:szCs w:val="24"/>
        </w:rPr>
        <w:t>Д.А.Бобрецов</w:t>
      </w:r>
    </w:p>
    <w:p w:rsidR="00E514C3" w:rsidRPr="004547EA" w:rsidRDefault="00E514C3" w:rsidP="00E514C3">
      <w:pPr>
        <w:rPr>
          <w:sz w:val="24"/>
          <w:szCs w:val="24"/>
        </w:rPr>
      </w:pPr>
    </w:p>
    <w:p w:rsidR="00A90B57" w:rsidRDefault="00A90B57" w:rsidP="00490B98">
      <w:pPr>
        <w:pStyle w:val="af5"/>
        <w:rPr>
          <w:sz w:val="18"/>
          <w:szCs w:val="18"/>
        </w:rPr>
      </w:pPr>
    </w:p>
    <w:p w:rsidR="00A90B57" w:rsidRDefault="00A90B57" w:rsidP="00490B98">
      <w:pPr>
        <w:pStyle w:val="af5"/>
        <w:rPr>
          <w:sz w:val="18"/>
          <w:szCs w:val="18"/>
        </w:rPr>
      </w:pPr>
    </w:p>
    <w:p w:rsidR="00A90B57" w:rsidRDefault="00A90B57" w:rsidP="00490B98">
      <w:pPr>
        <w:pStyle w:val="af5"/>
        <w:rPr>
          <w:sz w:val="18"/>
          <w:szCs w:val="18"/>
        </w:rPr>
      </w:pPr>
    </w:p>
    <w:p w:rsidR="00490B98" w:rsidRPr="004547EA" w:rsidRDefault="00490B98" w:rsidP="00490B98">
      <w:pPr>
        <w:pStyle w:val="af5"/>
        <w:rPr>
          <w:sz w:val="18"/>
          <w:szCs w:val="18"/>
        </w:rPr>
      </w:pPr>
      <w:r w:rsidRPr="004547EA">
        <w:rPr>
          <w:sz w:val="18"/>
          <w:szCs w:val="18"/>
        </w:rPr>
        <w:t xml:space="preserve">Исп. </w:t>
      </w:r>
      <w:r w:rsidR="00C2174D" w:rsidRPr="004547EA">
        <w:rPr>
          <w:sz w:val="18"/>
          <w:szCs w:val="18"/>
        </w:rPr>
        <w:t>Петрова И.Г</w:t>
      </w:r>
    </w:p>
    <w:p w:rsidR="00490B98" w:rsidRPr="004547EA" w:rsidRDefault="00490B98" w:rsidP="00490B98">
      <w:pPr>
        <w:pStyle w:val="af5"/>
        <w:rPr>
          <w:sz w:val="18"/>
          <w:szCs w:val="18"/>
        </w:rPr>
      </w:pPr>
      <w:r w:rsidRPr="004547EA">
        <w:rPr>
          <w:sz w:val="18"/>
          <w:szCs w:val="18"/>
        </w:rPr>
        <w:t xml:space="preserve">Тел. </w:t>
      </w:r>
      <w:r w:rsidR="008F793A" w:rsidRPr="004547EA">
        <w:rPr>
          <w:sz w:val="18"/>
          <w:szCs w:val="18"/>
        </w:rPr>
        <w:t xml:space="preserve">8 (81375) </w:t>
      </w:r>
      <w:r w:rsidRPr="004547EA">
        <w:rPr>
          <w:sz w:val="18"/>
          <w:szCs w:val="18"/>
        </w:rPr>
        <w:t>64294</w:t>
      </w:r>
    </w:p>
    <w:p w:rsidR="00D35037" w:rsidRDefault="00D35037" w:rsidP="00A81AC0">
      <w:pPr>
        <w:pStyle w:val="af5"/>
        <w:jc w:val="right"/>
      </w:pPr>
    </w:p>
    <w:p w:rsidR="00A90B57" w:rsidRDefault="00A90B57" w:rsidP="00A81AC0">
      <w:pPr>
        <w:pStyle w:val="af5"/>
        <w:jc w:val="right"/>
      </w:pPr>
    </w:p>
    <w:p w:rsidR="00A81AC0" w:rsidRDefault="00A81AC0" w:rsidP="00A81AC0">
      <w:pPr>
        <w:pStyle w:val="af5"/>
        <w:jc w:val="right"/>
      </w:pPr>
      <w:r>
        <w:t xml:space="preserve">Приложение </w:t>
      </w:r>
      <w:r w:rsidR="002449F6">
        <w:t xml:space="preserve"> № 1</w:t>
      </w:r>
      <w:r>
        <w:t>к Постановлению</w:t>
      </w:r>
    </w:p>
    <w:p w:rsidR="00A81AC0" w:rsidRDefault="00A81AC0" w:rsidP="00A81AC0">
      <w:pPr>
        <w:pStyle w:val="af5"/>
        <w:jc w:val="right"/>
      </w:pPr>
      <w:r>
        <w:t>Главы администрации МО «Пустомержское</w:t>
      </w:r>
    </w:p>
    <w:p w:rsidR="00A81AC0" w:rsidRDefault="00A81AC0" w:rsidP="00A81AC0">
      <w:pPr>
        <w:pStyle w:val="af5"/>
        <w:jc w:val="right"/>
      </w:pPr>
      <w:r>
        <w:t>сельское поселение» Кингисеппского</w:t>
      </w:r>
    </w:p>
    <w:p w:rsidR="00A81AC0" w:rsidRDefault="00A81AC0" w:rsidP="00A81AC0">
      <w:pPr>
        <w:pStyle w:val="af5"/>
        <w:jc w:val="right"/>
      </w:pPr>
      <w:r>
        <w:t>муниципального района Ленинградской области</w:t>
      </w:r>
    </w:p>
    <w:p w:rsidR="00A81AC0" w:rsidRDefault="00BE6890" w:rsidP="00A81AC0">
      <w:pPr>
        <w:pStyle w:val="af5"/>
        <w:jc w:val="right"/>
      </w:pPr>
      <w:r>
        <w:t xml:space="preserve">№ </w:t>
      </w:r>
      <w:r w:rsidR="00EE2693">
        <w:t>1</w:t>
      </w:r>
      <w:r w:rsidR="004556DE">
        <w:t>46</w:t>
      </w:r>
      <w:r w:rsidR="004547EA">
        <w:t xml:space="preserve"> от </w:t>
      </w:r>
      <w:r w:rsidR="00E07A0F">
        <w:t>2</w:t>
      </w:r>
      <w:r w:rsidR="004556DE">
        <w:t>6</w:t>
      </w:r>
      <w:r w:rsidR="004547EA">
        <w:t>.</w:t>
      </w:r>
      <w:r w:rsidR="00E07A0F">
        <w:t>06.202</w:t>
      </w:r>
      <w:r w:rsidR="004556DE">
        <w:t>3</w:t>
      </w:r>
      <w:r w:rsidR="00A81AC0">
        <w:t xml:space="preserve"> года.</w:t>
      </w:r>
    </w:p>
    <w:p w:rsidR="00A81AC0" w:rsidRDefault="00A81AC0" w:rsidP="00A81AC0">
      <w:pPr>
        <w:pStyle w:val="af5"/>
        <w:jc w:val="center"/>
      </w:pPr>
    </w:p>
    <w:p w:rsidR="00A81AC0" w:rsidRPr="00E16B12" w:rsidRDefault="00A81AC0" w:rsidP="00497971">
      <w:pPr>
        <w:shd w:val="clear" w:color="auto" w:fill="FFFFFF"/>
        <w:spacing w:line="322" w:lineRule="exact"/>
        <w:ind w:right="10"/>
        <w:jc w:val="right"/>
        <w:rPr>
          <w:b/>
          <w:bCs/>
          <w:color w:val="000000"/>
          <w:spacing w:val="-1"/>
          <w:sz w:val="24"/>
          <w:szCs w:val="24"/>
        </w:rPr>
      </w:pPr>
    </w:p>
    <w:p w:rsidR="00A81AC0" w:rsidRDefault="00A81AC0" w:rsidP="00A81AC0">
      <w:pPr>
        <w:shd w:val="clear" w:color="auto" w:fill="FFFFFF"/>
        <w:spacing w:line="322" w:lineRule="exact"/>
        <w:ind w:right="10"/>
        <w:jc w:val="right"/>
        <w:rPr>
          <w:b/>
          <w:bCs/>
          <w:color w:val="000000"/>
          <w:spacing w:val="-1"/>
          <w:sz w:val="28"/>
          <w:szCs w:val="28"/>
        </w:rPr>
      </w:pPr>
    </w:p>
    <w:p w:rsidR="00497971" w:rsidRDefault="00497971" w:rsidP="00A81AC0">
      <w:pPr>
        <w:shd w:val="clear" w:color="auto" w:fill="FFFFFF"/>
        <w:spacing w:line="322" w:lineRule="exact"/>
        <w:ind w:right="10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A81AC0" w:rsidRDefault="00A81AC0" w:rsidP="00A81AC0">
      <w:pPr>
        <w:shd w:val="clear" w:color="auto" w:fill="FFFFFF"/>
        <w:spacing w:line="322" w:lineRule="exact"/>
        <w:ind w:right="1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ПЕРЕЧЕНЬ</w:t>
      </w:r>
    </w:p>
    <w:p w:rsidR="00A81AC0" w:rsidRDefault="00D361E2" w:rsidP="00A81AC0">
      <w:pPr>
        <w:shd w:val="clear" w:color="auto" w:fill="FFFFFF"/>
        <w:spacing w:line="322" w:lineRule="exact"/>
        <w:ind w:right="10"/>
        <w:jc w:val="center"/>
      </w:pPr>
      <w:r>
        <w:rPr>
          <w:b/>
          <w:bCs/>
          <w:color w:val="000000"/>
          <w:spacing w:val="-1"/>
          <w:sz w:val="28"/>
          <w:szCs w:val="28"/>
        </w:rPr>
        <w:t>м</w:t>
      </w:r>
      <w:r w:rsidR="00A81AC0">
        <w:rPr>
          <w:b/>
          <w:bCs/>
          <w:color w:val="000000"/>
          <w:spacing w:val="-1"/>
          <w:sz w:val="28"/>
          <w:szCs w:val="28"/>
        </w:rPr>
        <w:t>униципальных программ</w:t>
      </w:r>
    </w:p>
    <w:p w:rsidR="00A81AC0" w:rsidRDefault="00B1339E" w:rsidP="00A81AC0">
      <w:pPr>
        <w:shd w:val="clear" w:color="auto" w:fill="FFFFFF"/>
        <w:spacing w:line="322" w:lineRule="exact"/>
        <w:ind w:right="24"/>
        <w:jc w:val="center"/>
      </w:pPr>
      <w:r>
        <w:rPr>
          <w:b/>
          <w:bCs/>
          <w:color w:val="000000"/>
          <w:sz w:val="28"/>
          <w:szCs w:val="28"/>
        </w:rPr>
        <w:t>муниципального образования</w:t>
      </w:r>
      <w:r w:rsidR="00A81AC0">
        <w:rPr>
          <w:b/>
          <w:bCs/>
          <w:color w:val="000000"/>
          <w:sz w:val="28"/>
          <w:szCs w:val="28"/>
        </w:rPr>
        <w:t xml:space="preserve"> «Пустомержское сельское поселение»</w:t>
      </w:r>
    </w:p>
    <w:p w:rsidR="00A81AC0" w:rsidRDefault="00A81AC0" w:rsidP="00A81AC0">
      <w:pPr>
        <w:shd w:val="clear" w:color="auto" w:fill="FFFFFF"/>
        <w:spacing w:line="322" w:lineRule="exact"/>
        <w:ind w:right="14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Кингисеппского </w:t>
      </w:r>
      <w:r>
        <w:rPr>
          <w:b/>
          <w:bCs/>
          <w:color w:val="000000"/>
          <w:spacing w:val="-2"/>
          <w:sz w:val="28"/>
          <w:szCs w:val="28"/>
        </w:rPr>
        <w:t xml:space="preserve">муниципального района </w:t>
      </w:r>
    </w:p>
    <w:p w:rsidR="00A81AC0" w:rsidRDefault="00A81AC0" w:rsidP="00A81AC0">
      <w:pPr>
        <w:shd w:val="clear" w:color="auto" w:fill="FFFFFF"/>
        <w:spacing w:line="322" w:lineRule="exact"/>
        <w:ind w:right="14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Ленинградской области</w:t>
      </w:r>
      <w:r w:rsidR="004547EA">
        <w:rPr>
          <w:b/>
          <w:bCs/>
          <w:color w:val="000000"/>
          <w:spacing w:val="-2"/>
          <w:sz w:val="28"/>
          <w:szCs w:val="28"/>
        </w:rPr>
        <w:t xml:space="preserve"> на 20</w:t>
      </w:r>
      <w:r w:rsidR="00061FAA">
        <w:rPr>
          <w:b/>
          <w:bCs/>
          <w:color w:val="000000"/>
          <w:spacing w:val="-2"/>
          <w:sz w:val="28"/>
          <w:szCs w:val="28"/>
        </w:rPr>
        <w:t>2</w:t>
      </w:r>
      <w:r w:rsidR="00012631">
        <w:rPr>
          <w:b/>
          <w:bCs/>
          <w:color w:val="000000"/>
          <w:spacing w:val="-2"/>
          <w:sz w:val="28"/>
          <w:szCs w:val="28"/>
        </w:rPr>
        <w:t>4</w:t>
      </w:r>
      <w:r w:rsidR="004556DE">
        <w:rPr>
          <w:b/>
          <w:bCs/>
          <w:color w:val="000000"/>
          <w:spacing w:val="-2"/>
          <w:sz w:val="28"/>
          <w:szCs w:val="28"/>
        </w:rPr>
        <w:t xml:space="preserve"> </w:t>
      </w:r>
      <w:r w:rsidR="004547EA">
        <w:rPr>
          <w:b/>
          <w:bCs/>
          <w:color w:val="000000"/>
          <w:spacing w:val="-2"/>
          <w:sz w:val="28"/>
          <w:szCs w:val="28"/>
        </w:rPr>
        <w:t>год и плановый период 20</w:t>
      </w:r>
      <w:r w:rsidR="00061FAA">
        <w:rPr>
          <w:b/>
          <w:bCs/>
          <w:color w:val="000000"/>
          <w:spacing w:val="-2"/>
          <w:sz w:val="28"/>
          <w:szCs w:val="28"/>
        </w:rPr>
        <w:t>2</w:t>
      </w:r>
      <w:r w:rsidR="00012631">
        <w:rPr>
          <w:b/>
          <w:bCs/>
          <w:color w:val="000000"/>
          <w:spacing w:val="-2"/>
          <w:sz w:val="28"/>
          <w:szCs w:val="28"/>
        </w:rPr>
        <w:t>5</w:t>
      </w:r>
      <w:r w:rsidR="00061FAA">
        <w:rPr>
          <w:b/>
          <w:bCs/>
          <w:color w:val="000000"/>
          <w:spacing w:val="-2"/>
          <w:sz w:val="28"/>
          <w:szCs w:val="28"/>
        </w:rPr>
        <w:t xml:space="preserve"> и 202</w:t>
      </w:r>
      <w:r w:rsidR="00012631">
        <w:rPr>
          <w:b/>
          <w:bCs/>
          <w:color w:val="000000"/>
          <w:spacing w:val="-2"/>
          <w:sz w:val="28"/>
          <w:szCs w:val="28"/>
        </w:rPr>
        <w:t>6</w:t>
      </w:r>
      <w:r w:rsidR="004547EA">
        <w:rPr>
          <w:b/>
          <w:bCs/>
          <w:color w:val="000000"/>
          <w:spacing w:val="-2"/>
          <w:sz w:val="28"/>
          <w:szCs w:val="28"/>
        </w:rPr>
        <w:t xml:space="preserve"> годов.</w:t>
      </w:r>
    </w:p>
    <w:p w:rsidR="00497971" w:rsidRDefault="00497971" w:rsidP="00A81AC0">
      <w:pPr>
        <w:shd w:val="clear" w:color="auto" w:fill="FFFFFF"/>
        <w:spacing w:line="322" w:lineRule="exact"/>
        <w:ind w:right="14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497971" w:rsidRDefault="00497971" w:rsidP="00A81AC0">
      <w:pPr>
        <w:shd w:val="clear" w:color="auto" w:fill="FFFFFF"/>
        <w:spacing w:line="322" w:lineRule="exact"/>
        <w:ind w:right="14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A81AC0" w:rsidRDefault="00A81AC0" w:rsidP="00A81AC0">
      <w:pPr>
        <w:shd w:val="clear" w:color="auto" w:fill="FFFFFF"/>
        <w:spacing w:line="322" w:lineRule="exact"/>
        <w:ind w:right="14"/>
        <w:jc w:val="center"/>
        <w:rPr>
          <w:b/>
          <w:bCs/>
          <w:color w:val="000000"/>
          <w:spacing w:val="-2"/>
          <w:sz w:val="28"/>
          <w:szCs w:val="28"/>
        </w:rPr>
      </w:pPr>
    </w:p>
    <w:tbl>
      <w:tblPr>
        <w:tblStyle w:val="ac"/>
        <w:tblW w:w="0" w:type="auto"/>
        <w:tblLayout w:type="fixed"/>
        <w:tblLook w:val="04A0"/>
      </w:tblPr>
      <w:tblGrid>
        <w:gridCol w:w="534"/>
        <w:gridCol w:w="1984"/>
        <w:gridCol w:w="5954"/>
        <w:gridCol w:w="1950"/>
      </w:tblGrid>
      <w:tr w:rsidR="002D714A" w:rsidTr="002D714A">
        <w:trPr>
          <w:trHeight w:val="648"/>
        </w:trPr>
        <w:tc>
          <w:tcPr>
            <w:tcW w:w="534" w:type="dxa"/>
          </w:tcPr>
          <w:p w:rsidR="002D714A" w:rsidRPr="008840DC" w:rsidRDefault="002D714A" w:rsidP="00A81AC0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840DC">
              <w:rPr>
                <w:bCs/>
                <w:color w:val="000000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2D714A" w:rsidRPr="008840DC" w:rsidRDefault="002D714A" w:rsidP="00A81AC0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8840DC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5954" w:type="dxa"/>
          </w:tcPr>
          <w:p w:rsidR="002D714A" w:rsidRPr="008840DC" w:rsidRDefault="002D714A" w:rsidP="002D714A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8840DC">
              <w:rPr>
                <w:bCs/>
                <w:color w:val="000000"/>
                <w:spacing w:val="-2"/>
                <w:sz w:val="24"/>
                <w:szCs w:val="24"/>
              </w:rPr>
              <w:t xml:space="preserve">Основные </w:t>
            </w: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 направления социально-экономического  развития</w:t>
            </w:r>
          </w:p>
        </w:tc>
        <w:tc>
          <w:tcPr>
            <w:tcW w:w="1950" w:type="dxa"/>
          </w:tcPr>
          <w:p w:rsidR="002D714A" w:rsidRPr="008840DC" w:rsidRDefault="002D714A" w:rsidP="00A81AC0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Ответственный исполнитель</w:t>
            </w:r>
          </w:p>
        </w:tc>
      </w:tr>
      <w:tr w:rsidR="003F7577" w:rsidTr="00EB2B20">
        <w:trPr>
          <w:trHeight w:val="6474"/>
        </w:trPr>
        <w:tc>
          <w:tcPr>
            <w:tcW w:w="534" w:type="dxa"/>
          </w:tcPr>
          <w:p w:rsidR="003F7577" w:rsidRPr="008840DC" w:rsidRDefault="003F7577" w:rsidP="00A81AC0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8B3CC7" w:rsidRPr="008B3CC7" w:rsidRDefault="008B3CC7" w:rsidP="008B3CC7">
            <w:pPr>
              <w:rPr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</w:rPr>
              <w:t>«</w:t>
            </w:r>
            <w:r w:rsidRPr="008B3CC7">
              <w:rPr>
                <w:color w:val="2C2D2E"/>
                <w:sz w:val="24"/>
                <w:szCs w:val="24"/>
                <w:shd w:val="clear" w:color="auto" w:fill="FFFFFF"/>
              </w:rPr>
              <w:t xml:space="preserve">Эффективное </w:t>
            </w:r>
            <w:r w:rsidR="00B84D0F">
              <w:rPr>
                <w:color w:val="2C2D2E"/>
                <w:sz w:val="24"/>
                <w:szCs w:val="24"/>
                <w:shd w:val="clear" w:color="auto" w:fill="FFFFFF"/>
              </w:rPr>
              <w:t xml:space="preserve"> муниципальное </w:t>
            </w:r>
            <w:r w:rsidRPr="008B3CC7">
              <w:rPr>
                <w:color w:val="2C2D2E"/>
                <w:sz w:val="24"/>
                <w:szCs w:val="24"/>
                <w:shd w:val="clear" w:color="auto" w:fill="FFFFFF"/>
              </w:rPr>
              <w:t xml:space="preserve">управление </w:t>
            </w:r>
            <w:r w:rsidR="00B84D0F">
              <w:rPr>
                <w:color w:val="2C2D2E"/>
                <w:sz w:val="24"/>
                <w:szCs w:val="24"/>
                <w:shd w:val="clear" w:color="auto" w:fill="FFFFFF"/>
              </w:rPr>
              <w:t>МО</w:t>
            </w:r>
            <w:r w:rsidRPr="008B3CC7">
              <w:rPr>
                <w:color w:val="2C2D2E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 «Пустомержское сельское поселение»</w:t>
            </w:r>
            <w:r w:rsidRPr="008B3CC7"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F7577" w:rsidRDefault="003F7577" w:rsidP="00B1339E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954" w:type="dxa"/>
          </w:tcPr>
          <w:p w:rsidR="00EB2B20" w:rsidRDefault="00EB2B20" w:rsidP="00EB2B20">
            <w:pPr>
              <w:pStyle w:val="af6"/>
              <w:ind w:firstLine="0"/>
            </w:pPr>
            <w:r>
              <w:t>- Повышение эффективности функционирования экономики, государственного управления и местного самоуправления за счет внедрения и массового распространения перспективных информационных и коммуникационных технологий, обеспечение условий для реализации конституционных прав граждан и организаций на информацию и удовлетворение информационных потребностей;</w:t>
            </w:r>
          </w:p>
          <w:p w:rsidR="00EB2B20" w:rsidRDefault="00EB2B20" w:rsidP="00EB2B20">
            <w:pPr>
              <w:pStyle w:val="af6"/>
              <w:ind w:firstLine="0"/>
            </w:pPr>
            <w:r>
              <w:t>- Совершенствование организации муниципальной службы в МО «Пустомержское сельское поселение» (далее - муниципальная служба), повышение эффективности исполнения муниципальными служащими своих должностных обязанностей;</w:t>
            </w:r>
          </w:p>
          <w:p w:rsidR="00EB2B20" w:rsidRDefault="00EB2B20" w:rsidP="00EB2B20">
            <w:pPr>
              <w:pStyle w:val="af6"/>
              <w:ind w:firstLine="0"/>
            </w:pPr>
            <w:r>
              <w:t>- Формирование эффективной структуры собственности и системы управления имуществом, позволяющих полностью обеспечить исполнение муниципальных функций, максимизировать пополнение доходной части бюджета и снизить расходы бюджета на содержание имущества;</w:t>
            </w:r>
          </w:p>
          <w:p w:rsidR="003F7577" w:rsidRPr="00EB2B20" w:rsidRDefault="00EB2B20" w:rsidP="00EB2B20">
            <w:pPr>
              <w:rPr>
                <w:sz w:val="24"/>
                <w:szCs w:val="24"/>
              </w:rPr>
            </w:pPr>
            <w:r w:rsidRPr="00EB2B20">
              <w:rPr>
                <w:sz w:val="24"/>
                <w:szCs w:val="24"/>
              </w:rPr>
              <w:t>- Усиление борьбы с терроризмом в сельском поселении путем обучения граждан поселения мерам противодействия терроризму</w:t>
            </w:r>
          </w:p>
        </w:tc>
        <w:tc>
          <w:tcPr>
            <w:tcW w:w="1950" w:type="dxa"/>
          </w:tcPr>
          <w:p w:rsidR="003F7577" w:rsidRDefault="008B3CC7" w:rsidP="002D714A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Администрация МО  «Пустомержское сельское поселение»  </w:t>
            </w:r>
          </w:p>
        </w:tc>
      </w:tr>
      <w:tr w:rsidR="002D714A" w:rsidTr="002D714A">
        <w:tc>
          <w:tcPr>
            <w:tcW w:w="534" w:type="dxa"/>
          </w:tcPr>
          <w:p w:rsidR="002D714A" w:rsidRPr="008840DC" w:rsidRDefault="003F7577" w:rsidP="00A81AC0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2D714A" w:rsidRPr="008840DC" w:rsidRDefault="002D714A" w:rsidP="00B1339E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«Развитие автомобильных дорог в Пустомержском сельском поселении»</w:t>
            </w:r>
          </w:p>
        </w:tc>
        <w:tc>
          <w:tcPr>
            <w:tcW w:w="5954" w:type="dxa"/>
          </w:tcPr>
          <w:p w:rsidR="00CD4B62" w:rsidRPr="00CD4B62" w:rsidRDefault="00CD4B62" w:rsidP="00CD4B62">
            <w:pPr>
              <w:rPr>
                <w:sz w:val="24"/>
                <w:szCs w:val="24"/>
              </w:rPr>
            </w:pPr>
            <w:r w:rsidRPr="00CD4B62">
              <w:rPr>
                <w:sz w:val="24"/>
                <w:szCs w:val="24"/>
              </w:rPr>
              <w:t>Повышение эффективности и безопасности функционирования автомобильных дорог общего пользования местного значения на территории  Пустомержского сельского поселения; обеспечение жизненно важных и социально-экономических интересов населения; создание безопасных условий для движения на автодорогах автомобильного транспорта  и пешеходов.</w:t>
            </w:r>
          </w:p>
          <w:p w:rsidR="002D714A" w:rsidRPr="008840DC" w:rsidRDefault="002D714A" w:rsidP="002D714A">
            <w:pPr>
              <w:spacing w:line="322" w:lineRule="exact"/>
              <w:ind w:right="14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50" w:type="dxa"/>
          </w:tcPr>
          <w:p w:rsidR="002D714A" w:rsidRPr="008840DC" w:rsidRDefault="002D714A" w:rsidP="002D714A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lastRenderedPageBreak/>
              <w:t xml:space="preserve"> Администрация МО  «Пустомержское сельское поселение»  </w:t>
            </w:r>
          </w:p>
        </w:tc>
      </w:tr>
      <w:tr w:rsidR="002D714A" w:rsidTr="00983D70">
        <w:trPr>
          <w:trHeight w:val="3945"/>
        </w:trPr>
        <w:tc>
          <w:tcPr>
            <w:tcW w:w="534" w:type="dxa"/>
          </w:tcPr>
          <w:p w:rsidR="002D714A" w:rsidRDefault="003F7577" w:rsidP="00A81AC0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lastRenderedPageBreak/>
              <w:t>3</w:t>
            </w:r>
            <w:r w:rsidR="002D714A">
              <w:rPr>
                <w:bCs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D714A" w:rsidRDefault="002D714A" w:rsidP="00A81AC0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«Развитие жилищно-коммунального хозяйства </w:t>
            </w:r>
            <w:r w:rsidR="00CD4B62">
              <w:rPr>
                <w:bCs/>
                <w:color w:val="000000"/>
                <w:spacing w:val="-2"/>
                <w:sz w:val="24"/>
                <w:szCs w:val="24"/>
              </w:rPr>
              <w:t xml:space="preserve"> и благоустройство на территории </w:t>
            </w:r>
            <w:r w:rsidR="0089717E">
              <w:rPr>
                <w:bCs/>
                <w:color w:val="000000"/>
                <w:spacing w:val="-2"/>
                <w:sz w:val="24"/>
                <w:szCs w:val="24"/>
              </w:rPr>
              <w:t>МО</w:t>
            </w: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 «Пустомержское сельское поселение» </w:t>
            </w:r>
          </w:p>
          <w:p w:rsidR="002D714A" w:rsidRDefault="002D714A" w:rsidP="00A81AC0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</w:p>
          <w:p w:rsidR="002D714A" w:rsidRDefault="002D714A" w:rsidP="00A81AC0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</w:p>
          <w:p w:rsidR="002D714A" w:rsidRDefault="002D714A" w:rsidP="00A81AC0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</w:p>
          <w:p w:rsidR="002D714A" w:rsidRDefault="002D714A" w:rsidP="00363F03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AB3932" w:rsidRPr="00AB3932" w:rsidRDefault="00983D70" w:rsidP="00983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</w:t>
            </w:r>
            <w:r w:rsidRPr="00983D70">
              <w:rPr>
                <w:color w:val="483B3F"/>
                <w:sz w:val="24"/>
                <w:szCs w:val="24"/>
                <w:shd w:val="clear" w:color="auto" w:fill="FFFFFF"/>
              </w:rPr>
              <w:t xml:space="preserve">беспечение безопасности и благоприятных условий для жизнедеятельности человека, повышение качества и надежности предоставления населению коммунальных услуг, обеспечение устойчивого функционирования и развития коммунального </w:t>
            </w:r>
            <w:r>
              <w:rPr>
                <w:color w:val="483B3F"/>
                <w:sz w:val="24"/>
                <w:szCs w:val="24"/>
                <w:shd w:val="clear" w:color="auto" w:fill="FFFFFF"/>
              </w:rPr>
              <w:t>хозяйства Пустомержского</w:t>
            </w:r>
            <w:r w:rsidRPr="00983D70">
              <w:rPr>
                <w:color w:val="483B3F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4556DE">
              <w:rPr>
                <w:color w:val="483B3F"/>
                <w:sz w:val="24"/>
                <w:szCs w:val="24"/>
                <w:shd w:val="clear" w:color="auto" w:fill="FFFFFF"/>
              </w:rPr>
              <w:t xml:space="preserve"> </w:t>
            </w:r>
            <w:r w:rsidRPr="00983D70">
              <w:rPr>
                <w:color w:val="483B3F"/>
                <w:sz w:val="24"/>
                <w:szCs w:val="24"/>
                <w:shd w:val="clear" w:color="auto" w:fill="FFFFFF"/>
              </w:rPr>
              <w:t xml:space="preserve"> путем модернизации, реконструкции, капитального ремонта объектов коммунальной инфраструктуры. Совершенствование системы комплексного благоустройства сельского поселения, создание комфортных условий проживания и отдыха населения</w:t>
            </w:r>
            <w:r>
              <w:rPr>
                <w:sz w:val="24"/>
                <w:szCs w:val="24"/>
              </w:rPr>
              <w:t xml:space="preserve"> </w:t>
            </w:r>
          </w:p>
          <w:p w:rsidR="002D714A" w:rsidRDefault="002D714A" w:rsidP="00AB3932">
            <w:pPr>
              <w:spacing w:line="322" w:lineRule="exact"/>
              <w:ind w:right="14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50" w:type="dxa"/>
          </w:tcPr>
          <w:p w:rsidR="002D714A" w:rsidRDefault="002D714A" w:rsidP="002449F6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Администрация МО  «Пустомержское сельское поселение»  </w:t>
            </w:r>
          </w:p>
          <w:p w:rsidR="002D714A" w:rsidRDefault="002D714A" w:rsidP="002449F6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</w:p>
          <w:p w:rsidR="002D714A" w:rsidRDefault="002D714A" w:rsidP="002449F6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</w:p>
          <w:p w:rsidR="002D714A" w:rsidRDefault="002D714A" w:rsidP="002449F6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</w:p>
          <w:p w:rsidR="002D714A" w:rsidRDefault="002D714A" w:rsidP="006A7F76">
            <w:pPr>
              <w:spacing w:line="322" w:lineRule="exact"/>
              <w:ind w:right="14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2D714A" w:rsidTr="002D714A">
        <w:tc>
          <w:tcPr>
            <w:tcW w:w="534" w:type="dxa"/>
          </w:tcPr>
          <w:p w:rsidR="002D714A" w:rsidRDefault="003F7577" w:rsidP="00A81AC0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4</w:t>
            </w:r>
            <w:r w:rsidR="002D714A">
              <w:rPr>
                <w:bCs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D714A" w:rsidRDefault="005E2DE3" w:rsidP="00A81AC0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 w:rsidRPr="005E2DE3">
              <w:rPr>
                <w:bCs/>
                <w:color w:val="000000"/>
                <w:spacing w:val="-2"/>
                <w:sz w:val="24"/>
                <w:szCs w:val="24"/>
              </w:rPr>
              <w:t>"Реализация социально-значимых проектов на территории муниципального образования "Пустомержское сельское поселение" Кингисеппского муниципального района Ленинградской области"</w:t>
            </w:r>
          </w:p>
        </w:tc>
        <w:tc>
          <w:tcPr>
            <w:tcW w:w="5954" w:type="dxa"/>
          </w:tcPr>
          <w:p w:rsidR="00706DC5" w:rsidRDefault="00706DC5" w:rsidP="00706DC5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-Улучшение уровня благоустройства сельской территории за счет привлечения средств местного и областного бюджета, участия жителей в создании комфортных условий проживания </w:t>
            </w:r>
          </w:p>
          <w:p w:rsidR="002D714A" w:rsidRDefault="002D714A" w:rsidP="00706DC5">
            <w:pPr>
              <w:spacing w:line="322" w:lineRule="exact"/>
              <w:ind w:right="14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50" w:type="dxa"/>
          </w:tcPr>
          <w:p w:rsidR="002D714A" w:rsidRDefault="002D714A" w:rsidP="00330D11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Администрация МО  «Пустомержское сельское поселение»  </w:t>
            </w:r>
          </w:p>
        </w:tc>
      </w:tr>
      <w:tr w:rsidR="002D714A" w:rsidTr="002D714A">
        <w:tc>
          <w:tcPr>
            <w:tcW w:w="534" w:type="dxa"/>
          </w:tcPr>
          <w:p w:rsidR="002D714A" w:rsidRDefault="003F7577" w:rsidP="00A81AC0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>5</w:t>
            </w:r>
            <w:r w:rsidR="002D714A">
              <w:rPr>
                <w:bCs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D714A" w:rsidRDefault="002D714A" w:rsidP="00B1339E">
            <w:pPr>
              <w:spacing w:line="322" w:lineRule="exact"/>
              <w:ind w:right="14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«Развитие культуры и спорта в муниципальном образовании «Пустомержское сельское поселение» </w:t>
            </w:r>
          </w:p>
          <w:p w:rsidR="002D714A" w:rsidRDefault="002D714A" w:rsidP="00B1339E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5954" w:type="dxa"/>
          </w:tcPr>
          <w:p w:rsidR="00347CAD" w:rsidRDefault="00347CAD" w:rsidP="00347C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-Сохранение и развитие культурно-досуговой, культурно- спортивной  деятельности учреждений.</w:t>
            </w:r>
          </w:p>
          <w:p w:rsidR="00347CAD" w:rsidRDefault="00347CAD" w:rsidP="00347CAD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Создание необходимых условий для доступного  и качественного предоставления муниципальных услуг в сфере культуры, проведение мероприятий по поддержке физической культуры, сохранение и увеличение количества потребителей муниципальных услуг.</w:t>
            </w:r>
          </w:p>
          <w:p w:rsidR="002D714A" w:rsidRDefault="002D714A" w:rsidP="00DA24DF">
            <w:pPr>
              <w:spacing w:line="322" w:lineRule="exact"/>
              <w:ind w:right="14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50" w:type="dxa"/>
          </w:tcPr>
          <w:p w:rsidR="002D714A" w:rsidRDefault="005E2DE3" w:rsidP="00905325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Администрация МО  «Пустомержское сельское поселение»  </w:t>
            </w:r>
            <w:r w:rsidR="002D714A">
              <w:rPr>
                <w:bCs/>
                <w:color w:val="000000"/>
                <w:spacing w:val="-2"/>
                <w:sz w:val="24"/>
                <w:szCs w:val="24"/>
              </w:rPr>
              <w:t xml:space="preserve">Директор КДЦ «Импульс» </w:t>
            </w: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2D714A" w:rsidRDefault="002D714A" w:rsidP="00905325">
            <w:pPr>
              <w:spacing w:line="322" w:lineRule="exact"/>
              <w:ind w:right="14"/>
              <w:rPr>
                <w:bCs/>
                <w:color w:val="000000"/>
                <w:spacing w:val="-2"/>
                <w:sz w:val="24"/>
                <w:szCs w:val="24"/>
              </w:rPr>
            </w:pPr>
          </w:p>
          <w:p w:rsidR="002D714A" w:rsidRDefault="002D714A" w:rsidP="00905325">
            <w:pPr>
              <w:spacing w:line="322" w:lineRule="exact"/>
              <w:ind w:right="14"/>
              <w:rPr>
                <w:bCs/>
                <w:color w:val="000000"/>
                <w:spacing w:val="-2"/>
                <w:sz w:val="24"/>
                <w:szCs w:val="24"/>
              </w:rPr>
            </w:pPr>
          </w:p>
          <w:p w:rsidR="002D714A" w:rsidRDefault="002D714A" w:rsidP="00905325">
            <w:pPr>
              <w:spacing w:line="322" w:lineRule="exact"/>
              <w:ind w:right="14"/>
              <w:rPr>
                <w:bCs/>
                <w:color w:val="000000"/>
                <w:spacing w:val="-2"/>
                <w:sz w:val="24"/>
                <w:szCs w:val="24"/>
              </w:rPr>
            </w:pPr>
          </w:p>
          <w:p w:rsidR="002D714A" w:rsidRDefault="002D714A" w:rsidP="00905325">
            <w:pPr>
              <w:spacing w:line="322" w:lineRule="exact"/>
              <w:ind w:right="14"/>
              <w:rPr>
                <w:bCs/>
                <w:color w:val="000000"/>
                <w:spacing w:val="-2"/>
                <w:sz w:val="24"/>
                <w:szCs w:val="24"/>
              </w:rPr>
            </w:pPr>
          </w:p>
          <w:p w:rsidR="002D714A" w:rsidRDefault="002D714A" w:rsidP="00905325">
            <w:pPr>
              <w:spacing w:line="322" w:lineRule="exact"/>
              <w:ind w:right="14"/>
              <w:rPr>
                <w:bCs/>
                <w:color w:val="000000"/>
                <w:spacing w:val="-2"/>
                <w:sz w:val="24"/>
                <w:szCs w:val="24"/>
              </w:rPr>
            </w:pPr>
          </w:p>
          <w:p w:rsidR="002D714A" w:rsidRDefault="00347CAD" w:rsidP="00905325">
            <w:pPr>
              <w:spacing w:line="322" w:lineRule="exact"/>
              <w:ind w:right="14"/>
              <w:rPr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2D714A" w:rsidRDefault="002D714A" w:rsidP="00330D11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</w:p>
          <w:p w:rsidR="002D714A" w:rsidRDefault="002D714A" w:rsidP="00A81AC0">
            <w:pPr>
              <w:spacing w:line="322" w:lineRule="exact"/>
              <w:ind w:right="14"/>
              <w:jc w:val="center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B1339E" w:rsidRDefault="00B1339E" w:rsidP="00083C72">
      <w:pPr>
        <w:jc w:val="center"/>
        <w:rPr>
          <w:b/>
          <w:bCs/>
          <w:sz w:val="28"/>
        </w:rPr>
      </w:pPr>
    </w:p>
    <w:p w:rsidR="00A81AC0" w:rsidRDefault="00A81AC0" w:rsidP="00A81AC0">
      <w:pPr>
        <w:pStyle w:val="af5"/>
        <w:jc w:val="right"/>
      </w:pPr>
    </w:p>
    <w:sectPr w:rsidR="00A81AC0" w:rsidSect="003B7640">
      <w:footerReference w:type="default" r:id="rId8"/>
      <w:pgSz w:w="11907" w:h="16840"/>
      <w:pgMar w:top="709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C00" w:rsidRDefault="00810C00" w:rsidP="005B1CAD">
      <w:r>
        <w:separator/>
      </w:r>
    </w:p>
  </w:endnote>
  <w:endnote w:type="continuationSeparator" w:id="1">
    <w:p w:rsidR="00810C00" w:rsidRDefault="00810C00" w:rsidP="005B1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408" w:rsidRDefault="00F54F72">
    <w:pPr>
      <w:pStyle w:val="af1"/>
      <w:jc w:val="right"/>
    </w:pPr>
    <w:fldSimple w:instr="PAGE   \* MERGEFORMAT">
      <w:r w:rsidR="00EB2B20">
        <w:rPr>
          <w:noProof/>
        </w:rPr>
        <w:t>2</w:t>
      </w:r>
    </w:fldSimple>
  </w:p>
  <w:p w:rsidR="00BE0408" w:rsidRDefault="00BE040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C00" w:rsidRDefault="00810C00" w:rsidP="005B1CAD">
      <w:r>
        <w:separator/>
      </w:r>
    </w:p>
  </w:footnote>
  <w:footnote w:type="continuationSeparator" w:id="1">
    <w:p w:rsidR="00810C00" w:rsidRDefault="00810C00" w:rsidP="005B1C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306"/>
    <w:multiLevelType w:val="multilevel"/>
    <w:tmpl w:val="B17A2F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91D487D"/>
    <w:multiLevelType w:val="multilevel"/>
    <w:tmpl w:val="3404F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ED07E4"/>
    <w:multiLevelType w:val="hybridMultilevel"/>
    <w:tmpl w:val="0C56A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E821CB"/>
    <w:multiLevelType w:val="hybridMultilevel"/>
    <w:tmpl w:val="3A4CE4DA"/>
    <w:lvl w:ilvl="0" w:tplc="7D70C34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EA48DB"/>
    <w:multiLevelType w:val="hybridMultilevel"/>
    <w:tmpl w:val="C2C2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A606C"/>
    <w:multiLevelType w:val="hybridMultilevel"/>
    <w:tmpl w:val="BBB47870"/>
    <w:lvl w:ilvl="0" w:tplc="4B2C68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29211551"/>
    <w:multiLevelType w:val="hybridMultilevel"/>
    <w:tmpl w:val="C46AD1F4"/>
    <w:lvl w:ilvl="0" w:tplc="B5B45716">
      <w:start w:val="15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1C08A4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9F51892"/>
    <w:multiLevelType w:val="hybridMultilevel"/>
    <w:tmpl w:val="52B41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C67AF"/>
    <w:multiLevelType w:val="hybridMultilevel"/>
    <w:tmpl w:val="6762B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878D0"/>
    <w:multiLevelType w:val="hybridMultilevel"/>
    <w:tmpl w:val="1826F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B2220B"/>
    <w:multiLevelType w:val="multilevel"/>
    <w:tmpl w:val="6CA0BE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F413FA8"/>
    <w:multiLevelType w:val="hybridMultilevel"/>
    <w:tmpl w:val="6422F20A"/>
    <w:lvl w:ilvl="0" w:tplc="ECEEF748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1C08A4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8E603B"/>
    <w:multiLevelType w:val="hybridMultilevel"/>
    <w:tmpl w:val="DC80C2C0"/>
    <w:lvl w:ilvl="0" w:tplc="FF68F02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CC420B"/>
    <w:multiLevelType w:val="hybridMultilevel"/>
    <w:tmpl w:val="6F1E5E2C"/>
    <w:lvl w:ilvl="0" w:tplc="A7D2A76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4">
    <w:nsid w:val="64ED2EE2"/>
    <w:multiLevelType w:val="hybridMultilevel"/>
    <w:tmpl w:val="6D20C96A"/>
    <w:lvl w:ilvl="0" w:tplc="AC2A67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A3B2923"/>
    <w:multiLevelType w:val="hybridMultilevel"/>
    <w:tmpl w:val="C2C2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163CDF"/>
    <w:multiLevelType w:val="hybridMultilevel"/>
    <w:tmpl w:val="A1F00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08A4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ECEEF748">
      <w:start w:val="12"/>
      <w:numFmt w:val="decimal"/>
      <w:lvlText w:val="%3."/>
      <w:lvlJc w:val="left"/>
      <w:pPr>
        <w:tabs>
          <w:tab w:val="num" w:pos="2475"/>
        </w:tabs>
        <w:ind w:left="2475" w:hanging="49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6"/>
  </w:num>
  <w:num w:numId="9">
    <w:abstractNumId w:val="6"/>
  </w:num>
  <w:num w:numId="10">
    <w:abstractNumId w:val="2"/>
  </w:num>
  <w:num w:numId="11">
    <w:abstractNumId w:val="3"/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4"/>
  </w:num>
  <w:num w:numId="15">
    <w:abstractNumId w:val="1"/>
  </w:num>
  <w:num w:numId="16">
    <w:abstractNumId w:val="15"/>
  </w:num>
  <w:num w:numId="17">
    <w:abstractNumId w:val="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493E"/>
    <w:rsid w:val="00000912"/>
    <w:rsid w:val="000022CB"/>
    <w:rsid w:val="00012631"/>
    <w:rsid w:val="000132C7"/>
    <w:rsid w:val="00013F6A"/>
    <w:rsid w:val="000149F0"/>
    <w:rsid w:val="000162F0"/>
    <w:rsid w:val="00025029"/>
    <w:rsid w:val="00032B6F"/>
    <w:rsid w:val="0003360C"/>
    <w:rsid w:val="00033E2E"/>
    <w:rsid w:val="00034B20"/>
    <w:rsid w:val="000512FB"/>
    <w:rsid w:val="0005287B"/>
    <w:rsid w:val="000554CF"/>
    <w:rsid w:val="00061FAA"/>
    <w:rsid w:val="00063ABC"/>
    <w:rsid w:val="00073E41"/>
    <w:rsid w:val="00083C72"/>
    <w:rsid w:val="000863A6"/>
    <w:rsid w:val="000945C3"/>
    <w:rsid w:val="000A0EAF"/>
    <w:rsid w:val="000A5BDE"/>
    <w:rsid w:val="000A7A45"/>
    <w:rsid w:val="000B3B3D"/>
    <w:rsid w:val="000B536D"/>
    <w:rsid w:val="000D2FB5"/>
    <w:rsid w:val="000D3B9C"/>
    <w:rsid w:val="000E2D5C"/>
    <w:rsid w:val="000F255D"/>
    <w:rsid w:val="001118F2"/>
    <w:rsid w:val="001134BF"/>
    <w:rsid w:val="00117CA8"/>
    <w:rsid w:val="00126212"/>
    <w:rsid w:val="00131DAF"/>
    <w:rsid w:val="001379F3"/>
    <w:rsid w:val="0014076F"/>
    <w:rsid w:val="00146162"/>
    <w:rsid w:val="00157273"/>
    <w:rsid w:val="0016240D"/>
    <w:rsid w:val="00166A81"/>
    <w:rsid w:val="00172B71"/>
    <w:rsid w:val="0017468D"/>
    <w:rsid w:val="001765A3"/>
    <w:rsid w:val="00180732"/>
    <w:rsid w:val="00184567"/>
    <w:rsid w:val="00190C28"/>
    <w:rsid w:val="00192F37"/>
    <w:rsid w:val="001934B7"/>
    <w:rsid w:val="001964EF"/>
    <w:rsid w:val="001A2D67"/>
    <w:rsid w:val="001A4B40"/>
    <w:rsid w:val="001A51E7"/>
    <w:rsid w:val="001A6CF0"/>
    <w:rsid w:val="001A7EA7"/>
    <w:rsid w:val="001B0514"/>
    <w:rsid w:val="001B1233"/>
    <w:rsid w:val="001B236F"/>
    <w:rsid w:val="001B77D8"/>
    <w:rsid w:val="001C3491"/>
    <w:rsid w:val="001C5FA4"/>
    <w:rsid w:val="001C6C6F"/>
    <w:rsid w:val="001C7CEB"/>
    <w:rsid w:val="001D20AC"/>
    <w:rsid w:val="001E345F"/>
    <w:rsid w:val="0020057E"/>
    <w:rsid w:val="00203C9E"/>
    <w:rsid w:val="0021000A"/>
    <w:rsid w:val="0021349D"/>
    <w:rsid w:val="00223F5D"/>
    <w:rsid w:val="00236FA7"/>
    <w:rsid w:val="002449F6"/>
    <w:rsid w:val="00244BB3"/>
    <w:rsid w:val="00252A96"/>
    <w:rsid w:val="002545B5"/>
    <w:rsid w:val="00261B8A"/>
    <w:rsid w:val="00274904"/>
    <w:rsid w:val="00275EF9"/>
    <w:rsid w:val="00285BF8"/>
    <w:rsid w:val="002A3327"/>
    <w:rsid w:val="002A69E8"/>
    <w:rsid w:val="002A72EA"/>
    <w:rsid w:val="002A7517"/>
    <w:rsid w:val="002A7651"/>
    <w:rsid w:val="002A7CA9"/>
    <w:rsid w:val="002C04F0"/>
    <w:rsid w:val="002C479E"/>
    <w:rsid w:val="002C66FB"/>
    <w:rsid w:val="002D0781"/>
    <w:rsid w:val="002D6846"/>
    <w:rsid w:val="002D714A"/>
    <w:rsid w:val="002E0883"/>
    <w:rsid w:val="002E26CD"/>
    <w:rsid w:val="002E493E"/>
    <w:rsid w:val="002E4BCF"/>
    <w:rsid w:val="002F11D9"/>
    <w:rsid w:val="002F3C1D"/>
    <w:rsid w:val="0030053B"/>
    <w:rsid w:val="00303C0E"/>
    <w:rsid w:val="003304A5"/>
    <w:rsid w:val="00330D11"/>
    <w:rsid w:val="0033648E"/>
    <w:rsid w:val="00342450"/>
    <w:rsid w:val="00345657"/>
    <w:rsid w:val="00347CAD"/>
    <w:rsid w:val="0035612B"/>
    <w:rsid w:val="0036022A"/>
    <w:rsid w:val="0036360A"/>
    <w:rsid w:val="00363F03"/>
    <w:rsid w:val="00375BD3"/>
    <w:rsid w:val="00376A09"/>
    <w:rsid w:val="00385825"/>
    <w:rsid w:val="00385EFD"/>
    <w:rsid w:val="00387AFB"/>
    <w:rsid w:val="0039129B"/>
    <w:rsid w:val="00391F50"/>
    <w:rsid w:val="003922B8"/>
    <w:rsid w:val="00393755"/>
    <w:rsid w:val="00397C31"/>
    <w:rsid w:val="003B24AD"/>
    <w:rsid w:val="003B5159"/>
    <w:rsid w:val="003B7640"/>
    <w:rsid w:val="003C4948"/>
    <w:rsid w:val="003C760D"/>
    <w:rsid w:val="003D4D1C"/>
    <w:rsid w:val="003E4907"/>
    <w:rsid w:val="003E5F24"/>
    <w:rsid w:val="003F1295"/>
    <w:rsid w:val="003F6EFF"/>
    <w:rsid w:val="003F7577"/>
    <w:rsid w:val="0040268B"/>
    <w:rsid w:val="00402912"/>
    <w:rsid w:val="0040548F"/>
    <w:rsid w:val="0041105C"/>
    <w:rsid w:val="0043754D"/>
    <w:rsid w:val="004404CD"/>
    <w:rsid w:val="00442061"/>
    <w:rsid w:val="004547EA"/>
    <w:rsid w:val="004556DE"/>
    <w:rsid w:val="00460CB8"/>
    <w:rsid w:val="00461D6E"/>
    <w:rsid w:val="00470886"/>
    <w:rsid w:val="00475967"/>
    <w:rsid w:val="004766D6"/>
    <w:rsid w:val="00477597"/>
    <w:rsid w:val="004907FD"/>
    <w:rsid w:val="00490B98"/>
    <w:rsid w:val="00491EC8"/>
    <w:rsid w:val="004932D8"/>
    <w:rsid w:val="00497971"/>
    <w:rsid w:val="004A4513"/>
    <w:rsid w:val="004B08C5"/>
    <w:rsid w:val="004C2814"/>
    <w:rsid w:val="004C496F"/>
    <w:rsid w:val="004C7814"/>
    <w:rsid w:val="004C78D0"/>
    <w:rsid w:val="004D1A1A"/>
    <w:rsid w:val="004D3928"/>
    <w:rsid w:val="004E0992"/>
    <w:rsid w:val="004E2196"/>
    <w:rsid w:val="0050172C"/>
    <w:rsid w:val="00504713"/>
    <w:rsid w:val="00514B94"/>
    <w:rsid w:val="00516202"/>
    <w:rsid w:val="00516D4A"/>
    <w:rsid w:val="005310D3"/>
    <w:rsid w:val="005363B2"/>
    <w:rsid w:val="00544413"/>
    <w:rsid w:val="00550405"/>
    <w:rsid w:val="005540E1"/>
    <w:rsid w:val="00556C86"/>
    <w:rsid w:val="00563827"/>
    <w:rsid w:val="00566D68"/>
    <w:rsid w:val="00566D95"/>
    <w:rsid w:val="0057016E"/>
    <w:rsid w:val="005715F6"/>
    <w:rsid w:val="00572E1B"/>
    <w:rsid w:val="00573AA2"/>
    <w:rsid w:val="00575C4F"/>
    <w:rsid w:val="005762E1"/>
    <w:rsid w:val="00577935"/>
    <w:rsid w:val="0057794B"/>
    <w:rsid w:val="005829D4"/>
    <w:rsid w:val="00584696"/>
    <w:rsid w:val="005858AF"/>
    <w:rsid w:val="00590001"/>
    <w:rsid w:val="0059236C"/>
    <w:rsid w:val="005A6B16"/>
    <w:rsid w:val="005B1CAD"/>
    <w:rsid w:val="005B400C"/>
    <w:rsid w:val="005B4CA3"/>
    <w:rsid w:val="005B72CF"/>
    <w:rsid w:val="005C2403"/>
    <w:rsid w:val="005C69A5"/>
    <w:rsid w:val="005D5BFD"/>
    <w:rsid w:val="005E062E"/>
    <w:rsid w:val="005E2463"/>
    <w:rsid w:val="005E2DE3"/>
    <w:rsid w:val="005F0982"/>
    <w:rsid w:val="005F4ED9"/>
    <w:rsid w:val="006020E1"/>
    <w:rsid w:val="00611741"/>
    <w:rsid w:val="00617A49"/>
    <w:rsid w:val="00621E8A"/>
    <w:rsid w:val="0062676D"/>
    <w:rsid w:val="0063012A"/>
    <w:rsid w:val="00630FBE"/>
    <w:rsid w:val="00631459"/>
    <w:rsid w:val="00631F1B"/>
    <w:rsid w:val="006429F8"/>
    <w:rsid w:val="00642F4B"/>
    <w:rsid w:val="00650516"/>
    <w:rsid w:val="00654380"/>
    <w:rsid w:val="00654561"/>
    <w:rsid w:val="0066121F"/>
    <w:rsid w:val="00675B18"/>
    <w:rsid w:val="00690F5D"/>
    <w:rsid w:val="00692207"/>
    <w:rsid w:val="00694D0F"/>
    <w:rsid w:val="00694EC2"/>
    <w:rsid w:val="00696662"/>
    <w:rsid w:val="006A7F76"/>
    <w:rsid w:val="006B1B2E"/>
    <w:rsid w:val="006B2215"/>
    <w:rsid w:val="006B39AE"/>
    <w:rsid w:val="006B4525"/>
    <w:rsid w:val="006B7312"/>
    <w:rsid w:val="006C3CDE"/>
    <w:rsid w:val="006C6843"/>
    <w:rsid w:val="006E3121"/>
    <w:rsid w:val="006F07F0"/>
    <w:rsid w:val="006F5D74"/>
    <w:rsid w:val="00706DC5"/>
    <w:rsid w:val="00711D88"/>
    <w:rsid w:val="00714BF4"/>
    <w:rsid w:val="00721BC8"/>
    <w:rsid w:val="00734C0F"/>
    <w:rsid w:val="007354D7"/>
    <w:rsid w:val="00735861"/>
    <w:rsid w:val="00741190"/>
    <w:rsid w:val="007411CB"/>
    <w:rsid w:val="007427A6"/>
    <w:rsid w:val="00743AC7"/>
    <w:rsid w:val="00744D73"/>
    <w:rsid w:val="00751272"/>
    <w:rsid w:val="00761414"/>
    <w:rsid w:val="0077393F"/>
    <w:rsid w:val="0079361C"/>
    <w:rsid w:val="007940A4"/>
    <w:rsid w:val="0079503A"/>
    <w:rsid w:val="0079721F"/>
    <w:rsid w:val="007A0F81"/>
    <w:rsid w:val="007A2FE1"/>
    <w:rsid w:val="007A6C25"/>
    <w:rsid w:val="007B0394"/>
    <w:rsid w:val="007B0B75"/>
    <w:rsid w:val="007C50C4"/>
    <w:rsid w:val="007D0BF4"/>
    <w:rsid w:val="007D373D"/>
    <w:rsid w:val="007E3B35"/>
    <w:rsid w:val="007F2C64"/>
    <w:rsid w:val="00805D6E"/>
    <w:rsid w:val="00810C00"/>
    <w:rsid w:val="00812073"/>
    <w:rsid w:val="00815FAE"/>
    <w:rsid w:val="008161F0"/>
    <w:rsid w:val="0082503B"/>
    <w:rsid w:val="008379AA"/>
    <w:rsid w:val="0084604A"/>
    <w:rsid w:val="00851813"/>
    <w:rsid w:val="00854DF2"/>
    <w:rsid w:val="00854E52"/>
    <w:rsid w:val="0085640F"/>
    <w:rsid w:val="008623E4"/>
    <w:rsid w:val="00864D34"/>
    <w:rsid w:val="00875743"/>
    <w:rsid w:val="008840DC"/>
    <w:rsid w:val="00885657"/>
    <w:rsid w:val="00893937"/>
    <w:rsid w:val="008965F5"/>
    <w:rsid w:val="00896C60"/>
    <w:rsid w:val="0089717E"/>
    <w:rsid w:val="00897D81"/>
    <w:rsid w:val="008A7475"/>
    <w:rsid w:val="008B39FE"/>
    <w:rsid w:val="008B3CC7"/>
    <w:rsid w:val="008B4721"/>
    <w:rsid w:val="008B4FD0"/>
    <w:rsid w:val="008C79BA"/>
    <w:rsid w:val="008D274F"/>
    <w:rsid w:val="008D3FD1"/>
    <w:rsid w:val="008D6692"/>
    <w:rsid w:val="008D7DD2"/>
    <w:rsid w:val="008E3E08"/>
    <w:rsid w:val="008F0CE3"/>
    <w:rsid w:val="008F30AD"/>
    <w:rsid w:val="008F310F"/>
    <w:rsid w:val="008F369B"/>
    <w:rsid w:val="008F38B9"/>
    <w:rsid w:val="008F44D4"/>
    <w:rsid w:val="008F793A"/>
    <w:rsid w:val="00900C3E"/>
    <w:rsid w:val="00900E64"/>
    <w:rsid w:val="0090297A"/>
    <w:rsid w:val="00905325"/>
    <w:rsid w:val="009066FC"/>
    <w:rsid w:val="00922410"/>
    <w:rsid w:val="00923797"/>
    <w:rsid w:val="00925913"/>
    <w:rsid w:val="00927E05"/>
    <w:rsid w:val="0093293A"/>
    <w:rsid w:val="009508EB"/>
    <w:rsid w:val="00961046"/>
    <w:rsid w:val="009610DF"/>
    <w:rsid w:val="00963D2F"/>
    <w:rsid w:val="00965F74"/>
    <w:rsid w:val="00971F88"/>
    <w:rsid w:val="0097650F"/>
    <w:rsid w:val="009823A0"/>
    <w:rsid w:val="00983D70"/>
    <w:rsid w:val="0098694B"/>
    <w:rsid w:val="009C0794"/>
    <w:rsid w:val="009C2576"/>
    <w:rsid w:val="009C3F18"/>
    <w:rsid w:val="009C5176"/>
    <w:rsid w:val="009D0A9F"/>
    <w:rsid w:val="009D2617"/>
    <w:rsid w:val="009D343A"/>
    <w:rsid w:val="009D5A2F"/>
    <w:rsid w:val="009E0C15"/>
    <w:rsid w:val="009F4A7D"/>
    <w:rsid w:val="009F6AEB"/>
    <w:rsid w:val="009F7B1F"/>
    <w:rsid w:val="00A012C3"/>
    <w:rsid w:val="00A023DB"/>
    <w:rsid w:val="00A03A71"/>
    <w:rsid w:val="00A03D4F"/>
    <w:rsid w:val="00A1080A"/>
    <w:rsid w:val="00A222CF"/>
    <w:rsid w:val="00A22B4B"/>
    <w:rsid w:val="00A327BE"/>
    <w:rsid w:val="00A33344"/>
    <w:rsid w:val="00A34E27"/>
    <w:rsid w:val="00A36730"/>
    <w:rsid w:val="00A36863"/>
    <w:rsid w:val="00A551CB"/>
    <w:rsid w:val="00A55825"/>
    <w:rsid w:val="00A60B95"/>
    <w:rsid w:val="00A62F62"/>
    <w:rsid w:val="00A634D7"/>
    <w:rsid w:val="00A65436"/>
    <w:rsid w:val="00A70881"/>
    <w:rsid w:val="00A77E8E"/>
    <w:rsid w:val="00A81AC0"/>
    <w:rsid w:val="00A866A7"/>
    <w:rsid w:val="00A9079A"/>
    <w:rsid w:val="00A90B57"/>
    <w:rsid w:val="00AA08D4"/>
    <w:rsid w:val="00AA25FC"/>
    <w:rsid w:val="00AA28B7"/>
    <w:rsid w:val="00AA6032"/>
    <w:rsid w:val="00AB3932"/>
    <w:rsid w:val="00AB425E"/>
    <w:rsid w:val="00AB5173"/>
    <w:rsid w:val="00AB75D8"/>
    <w:rsid w:val="00AC063E"/>
    <w:rsid w:val="00AC5810"/>
    <w:rsid w:val="00AC6AF2"/>
    <w:rsid w:val="00AC7929"/>
    <w:rsid w:val="00AD070D"/>
    <w:rsid w:val="00AD5E8F"/>
    <w:rsid w:val="00AD7219"/>
    <w:rsid w:val="00AD77EA"/>
    <w:rsid w:val="00AE2BE8"/>
    <w:rsid w:val="00AE37E7"/>
    <w:rsid w:val="00AE6DF8"/>
    <w:rsid w:val="00AF040F"/>
    <w:rsid w:val="00B006EE"/>
    <w:rsid w:val="00B04DDA"/>
    <w:rsid w:val="00B11467"/>
    <w:rsid w:val="00B131E2"/>
    <w:rsid w:val="00B1339E"/>
    <w:rsid w:val="00B1483D"/>
    <w:rsid w:val="00B156BC"/>
    <w:rsid w:val="00B16FC5"/>
    <w:rsid w:val="00B21F0F"/>
    <w:rsid w:val="00B21F31"/>
    <w:rsid w:val="00B418FA"/>
    <w:rsid w:val="00B56345"/>
    <w:rsid w:val="00B6360D"/>
    <w:rsid w:val="00B63A87"/>
    <w:rsid w:val="00B64CEF"/>
    <w:rsid w:val="00B657A6"/>
    <w:rsid w:val="00B812FF"/>
    <w:rsid w:val="00B84D0F"/>
    <w:rsid w:val="00B85B59"/>
    <w:rsid w:val="00B905F3"/>
    <w:rsid w:val="00B934D6"/>
    <w:rsid w:val="00B93E6D"/>
    <w:rsid w:val="00BA25FC"/>
    <w:rsid w:val="00BA5CD2"/>
    <w:rsid w:val="00BB0DCD"/>
    <w:rsid w:val="00BC66CD"/>
    <w:rsid w:val="00BD3C1C"/>
    <w:rsid w:val="00BD6432"/>
    <w:rsid w:val="00BD77F2"/>
    <w:rsid w:val="00BE0408"/>
    <w:rsid w:val="00BE24D7"/>
    <w:rsid w:val="00BE2877"/>
    <w:rsid w:val="00BE5E21"/>
    <w:rsid w:val="00BE6890"/>
    <w:rsid w:val="00BE6975"/>
    <w:rsid w:val="00BE69F0"/>
    <w:rsid w:val="00BF4C17"/>
    <w:rsid w:val="00BF6F59"/>
    <w:rsid w:val="00BF70DB"/>
    <w:rsid w:val="00C066C8"/>
    <w:rsid w:val="00C06F7D"/>
    <w:rsid w:val="00C2174D"/>
    <w:rsid w:val="00C31EEA"/>
    <w:rsid w:val="00C3597B"/>
    <w:rsid w:val="00C364BB"/>
    <w:rsid w:val="00C413E6"/>
    <w:rsid w:val="00C41B99"/>
    <w:rsid w:val="00C422AD"/>
    <w:rsid w:val="00C43E3A"/>
    <w:rsid w:val="00C53376"/>
    <w:rsid w:val="00C562CB"/>
    <w:rsid w:val="00C64E69"/>
    <w:rsid w:val="00C66CF6"/>
    <w:rsid w:val="00C72000"/>
    <w:rsid w:val="00C77D2D"/>
    <w:rsid w:val="00C8531A"/>
    <w:rsid w:val="00C85716"/>
    <w:rsid w:val="00C9266B"/>
    <w:rsid w:val="00CA1B7B"/>
    <w:rsid w:val="00CA1B7D"/>
    <w:rsid w:val="00CA7E36"/>
    <w:rsid w:val="00CB4080"/>
    <w:rsid w:val="00CD2506"/>
    <w:rsid w:val="00CD265F"/>
    <w:rsid w:val="00CD4B62"/>
    <w:rsid w:val="00CD50F7"/>
    <w:rsid w:val="00CE08A4"/>
    <w:rsid w:val="00CE1D3D"/>
    <w:rsid w:val="00CE6D5E"/>
    <w:rsid w:val="00D04170"/>
    <w:rsid w:val="00D06008"/>
    <w:rsid w:val="00D071ED"/>
    <w:rsid w:val="00D10A5E"/>
    <w:rsid w:val="00D142A1"/>
    <w:rsid w:val="00D14B89"/>
    <w:rsid w:val="00D216C7"/>
    <w:rsid w:val="00D23625"/>
    <w:rsid w:val="00D23DC6"/>
    <w:rsid w:val="00D2502B"/>
    <w:rsid w:val="00D32089"/>
    <w:rsid w:val="00D35037"/>
    <w:rsid w:val="00D361E2"/>
    <w:rsid w:val="00D43FF4"/>
    <w:rsid w:val="00D45B4A"/>
    <w:rsid w:val="00D56FC9"/>
    <w:rsid w:val="00D60C84"/>
    <w:rsid w:val="00D61D86"/>
    <w:rsid w:val="00D625E2"/>
    <w:rsid w:val="00D714DB"/>
    <w:rsid w:val="00D74E26"/>
    <w:rsid w:val="00D8046B"/>
    <w:rsid w:val="00D818BD"/>
    <w:rsid w:val="00D82C5A"/>
    <w:rsid w:val="00D855C0"/>
    <w:rsid w:val="00D85927"/>
    <w:rsid w:val="00D86381"/>
    <w:rsid w:val="00D87AF3"/>
    <w:rsid w:val="00DA24DF"/>
    <w:rsid w:val="00DB0371"/>
    <w:rsid w:val="00DB62EB"/>
    <w:rsid w:val="00DC1115"/>
    <w:rsid w:val="00DC369A"/>
    <w:rsid w:val="00DD04F1"/>
    <w:rsid w:val="00DD3A6A"/>
    <w:rsid w:val="00DD4B1F"/>
    <w:rsid w:val="00DE6A4B"/>
    <w:rsid w:val="00DF041D"/>
    <w:rsid w:val="00E00504"/>
    <w:rsid w:val="00E01988"/>
    <w:rsid w:val="00E01D35"/>
    <w:rsid w:val="00E03133"/>
    <w:rsid w:val="00E043F3"/>
    <w:rsid w:val="00E07A0F"/>
    <w:rsid w:val="00E13597"/>
    <w:rsid w:val="00E175C1"/>
    <w:rsid w:val="00E17C66"/>
    <w:rsid w:val="00E25A89"/>
    <w:rsid w:val="00E3027E"/>
    <w:rsid w:val="00E3047D"/>
    <w:rsid w:val="00E341F1"/>
    <w:rsid w:val="00E514C3"/>
    <w:rsid w:val="00E51C19"/>
    <w:rsid w:val="00E53072"/>
    <w:rsid w:val="00E53686"/>
    <w:rsid w:val="00E5503E"/>
    <w:rsid w:val="00E56FDE"/>
    <w:rsid w:val="00E608B6"/>
    <w:rsid w:val="00E72D52"/>
    <w:rsid w:val="00E75CFB"/>
    <w:rsid w:val="00E8203C"/>
    <w:rsid w:val="00E9482E"/>
    <w:rsid w:val="00E966CF"/>
    <w:rsid w:val="00EA2434"/>
    <w:rsid w:val="00EA49C7"/>
    <w:rsid w:val="00EA7259"/>
    <w:rsid w:val="00EA748A"/>
    <w:rsid w:val="00EA797D"/>
    <w:rsid w:val="00EB2B20"/>
    <w:rsid w:val="00EB49B1"/>
    <w:rsid w:val="00EB5BD5"/>
    <w:rsid w:val="00EC0952"/>
    <w:rsid w:val="00EC29BC"/>
    <w:rsid w:val="00ED3795"/>
    <w:rsid w:val="00EE1202"/>
    <w:rsid w:val="00EE2693"/>
    <w:rsid w:val="00EE28D9"/>
    <w:rsid w:val="00F028C8"/>
    <w:rsid w:val="00F05027"/>
    <w:rsid w:val="00F14617"/>
    <w:rsid w:val="00F14C61"/>
    <w:rsid w:val="00F20AB6"/>
    <w:rsid w:val="00F32C9C"/>
    <w:rsid w:val="00F33585"/>
    <w:rsid w:val="00F51F28"/>
    <w:rsid w:val="00F54F72"/>
    <w:rsid w:val="00F574EF"/>
    <w:rsid w:val="00F60DB4"/>
    <w:rsid w:val="00F63D96"/>
    <w:rsid w:val="00F73A53"/>
    <w:rsid w:val="00F76D33"/>
    <w:rsid w:val="00F76F8F"/>
    <w:rsid w:val="00F80DAE"/>
    <w:rsid w:val="00F83CB0"/>
    <w:rsid w:val="00FA3AB9"/>
    <w:rsid w:val="00FA516F"/>
    <w:rsid w:val="00FA573C"/>
    <w:rsid w:val="00FA60FC"/>
    <w:rsid w:val="00FA6676"/>
    <w:rsid w:val="00FB1772"/>
    <w:rsid w:val="00FC0678"/>
    <w:rsid w:val="00FC5D6E"/>
    <w:rsid w:val="00FC6EC7"/>
    <w:rsid w:val="00FD4BE1"/>
    <w:rsid w:val="00FE2F1F"/>
    <w:rsid w:val="00FE5A2B"/>
    <w:rsid w:val="00FE5C16"/>
    <w:rsid w:val="00FE5E79"/>
    <w:rsid w:val="00FF1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A89"/>
  </w:style>
  <w:style w:type="paragraph" w:styleId="1">
    <w:name w:val="heading 1"/>
    <w:basedOn w:val="a"/>
    <w:next w:val="a"/>
    <w:qFormat/>
    <w:rsid w:val="00E25A8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E25A8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E25A89"/>
    <w:pPr>
      <w:keepNext/>
      <w:outlineLvl w:val="2"/>
    </w:pPr>
    <w:rPr>
      <w:sz w:val="40"/>
    </w:rPr>
  </w:style>
  <w:style w:type="paragraph" w:styleId="4">
    <w:name w:val="heading 4"/>
    <w:basedOn w:val="a"/>
    <w:next w:val="a"/>
    <w:qFormat/>
    <w:rsid w:val="00E25A89"/>
    <w:pPr>
      <w:keepNext/>
      <w:outlineLvl w:val="3"/>
    </w:pPr>
    <w:rPr>
      <w:b/>
      <w:sz w:val="32"/>
      <w:u w:val="single"/>
    </w:rPr>
  </w:style>
  <w:style w:type="paragraph" w:styleId="5">
    <w:name w:val="heading 5"/>
    <w:basedOn w:val="a"/>
    <w:next w:val="a"/>
    <w:qFormat/>
    <w:rsid w:val="00E25A89"/>
    <w:pPr>
      <w:keepNext/>
      <w:jc w:val="right"/>
      <w:outlineLvl w:val="4"/>
    </w:pPr>
    <w:rPr>
      <w:sz w:val="32"/>
    </w:rPr>
  </w:style>
  <w:style w:type="paragraph" w:styleId="6">
    <w:name w:val="heading 6"/>
    <w:basedOn w:val="a"/>
    <w:next w:val="a"/>
    <w:qFormat/>
    <w:rsid w:val="00E25A89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rsid w:val="00E25A89"/>
    <w:pPr>
      <w:keepNext/>
      <w:outlineLvl w:val="6"/>
    </w:pPr>
    <w:rPr>
      <w:sz w:val="32"/>
    </w:rPr>
  </w:style>
  <w:style w:type="paragraph" w:styleId="8">
    <w:name w:val="heading 8"/>
    <w:basedOn w:val="a"/>
    <w:next w:val="a"/>
    <w:qFormat/>
    <w:rsid w:val="00E25A89"/>
    <w:pPr>
      <w:keepNext/>
      <w:ind w:left="4395"/>
      <w:outlineLvl w:val="7"/>
    </w:pPr>
    <w:rPr>
      <w:sz w:val="28"/>
    </w:rPr>
  </w:style>
  <w:style w:type="paragraph" w:styleId="9">
    <w:name w:val="heading 9"/>
    <w:basedOn w:val="a"/>
    <w:next w:val="a"/>
    <w:qFormat/>
    <w:rsid w:val="00E25A89"/>
    <w:pPr>
      <w:keepNext/>
      <w:jc w:val="center"/>
      <w:outlineLvl w:val="8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5A89"/>
    <w:pPr>
      <w:jc w:val="center"/>
    </w:pPr>
    <w:rPr>
      <w:sz w:val="56"/>
    </w:rPr>
  </w:style>
  <w:style w:type="character" w:styleId="a4">
    <w:name w:val="Hyperlink"/>
    <w:rsid w:val="00E25A89"/>
    <w:rPr>
      <w:color w:val="0000FF"/>
      <w:u w:val="single"/>
    </w:rPr>
  </w:style>
  <w:style w:type="character" w:styleId="a5">
    <w:name w:val="FollowedHyperlink"/>
    <w:rsid w:val="00E25A89"/>
    <w:rPr>
      <w:color w:val="800080"/>
      <w:u w:val="single"/>
    </w:rPr>
  </w:style>
  <w:style w:type="paragraph" w:styleId="a6">
    <w:name w:val="Body Text"/>
    <w:basedOn w:val="a"/>
    <w:rsid w:val="00E25A89"/>
    <w:rPr>
      <w:sz w:val="32"/>
    </w:rPr>
  </w:style>
  <w:style w:type="paragraph" w:styleId="20">
    <w:name w:val="Body Text 2"/>
    <w:basedOn w:val="a"/>
    <w:rsid w:val="00E25A89"/>
    <w:rPr>
      <w:sz w:val="28"/>
    </w:rPr>
  </w:style>
  <w:style w:type="paragraph" w:styleId="a7">
    <w:name w:val="Document Map"/>
    <w:basedOn w:val="a"/>
    <w:semiHidden/>
    <w:rsid w:val="00E25A89"/>
    <w:pPr>
      <w:shd w:val="clear" w:color="auto" w:fill="000080"/>
    </w:pPr>
    <w:rPr>
      <w:rFonts w:ascii="Tahoma" w:hAnsi="Tahoma"/>
    </w:rPr>
  </w:style>
  <w:style w:type="paragraph" w:styleId="a8">
    <w:name w:val="Block Text"/>
    <w:basedOn w:val="a"/>
    <w:rsid w:val="00E25A89"/>
    <w:pPr>
      <w:ind w:left="-1276" w:right="-663"/>
    </w:pPr>
    <w:rPr>
      <w:b/>
      <w:sz w:val="52"/>
    </w:rPr>
  </w:style>
  <w:style w:type="paragraph" w:styleId="30">
    <w:name w:val="Body Text 3"/>
    <w:basedOn w:val="a"/>
    <w:rsid w:val="00E25A89"/>
    <w:rPr>
      <w:sz w:val="24"/>
    </w:rPr>
  </w:style>
  <w:style w:type="paragraph" w:styleId="a9">
    <w:name w:val="Body Text Indent"/>
    <w:basedOn w:val="a"/>
    <w:rsid w:val="00E25A89"/>
    <w:pPr>
      <w:ind w:left="1418"/>
    </w:pPr>
    <w:rPr>
      <w:b/>
      <w:sz w:val="48"/>
    </w:rPr>
  </w:style>
  <w:style w:type="paragraph" w:styleId="21">
    <w:name w:val="Body Text Indent 2"/>
    <w:basedOn w:val="a"/>
    <w:rsid w:val="00E25A89"/>
    <w:pPr>
      <w:ind w:left="660"/>
    </w:pPr>
    <w:rPr>
      <w:sz w:val="28"/>
    </w:rPr>
  </w:style>
  <w:style w:type="paragraph" w:styleId="aa">
    <w:name w:val="caption"/>
    <w:basedOn w:val="a"/>
    <w:next w:val="a"/>
    <w:qFormat/>
    <w:rsid w:val="00E25A89"/>
    <w:pPr>
      <w:ind w:right="-425"/>
      <w:jc w:val="center"/>
    </w:pPr>
    <w:rPr>
      <w:b/>
      <w:bCs/>
      <w:sz w:val="28"/>
    </w:rPr>
  </w:style>
  <w:style w:type="paragraph" w:styleId="31">
    <w:name w:val="Body Text Indent 3"/>
    <w:basedOn w:val="a"/>
    <w:rsid w:val="00E25A89"/>
    <w:pPr>
      <w:ind w:right="-425" w:firstLine="720"/>
      <w:jc w:val="both"/>
    </w:pPr>
    <w:rPr>
      <w:b/>
      <w:bCs/>
      <w:sz w:val="28"/>
    </w:rPr>
  </w:style>
  <w:style w:type="paragraph" w:styleId="ab">
    <w:name w:val="Balloon Text"/>
    <w:basedOn w:val="a"/>
    <w:semiHidden/>
    <w:rsid w:val="00BF4C17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711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442061"/>
    <w:pPr>
      <w:widowControl w:val="0"/>
      <w:suppressAutoHyphens/>
      <w:autoSpaceDN w:val="0"/>
      <w:spacing w:after="120"/>
    </w:pPr>
    <w:rPr>
      <w:rFonts w:cs="Tahoma"/>
      <w:kern w:val="3"/>
      <w:sz w:val="24"/>
      <w:szCs w:val="24"/>
      <w:lang w:val="de-DE" w:eastAsia="ja-JP" w:bidi="fa-IR"/>
    </w:rPr>
  </w:style>
  <w:style w:type="character" w:customStyle="1" w:styleId="ad">
    <w:name w:val="Подпись к таблице_"/>
    <w:link w:val="ae"/>
    <w:rsid w:val="001C5FA4"/>
    <w:rPr>
      <w:b/>
      <w:bCs/>
      <w:sz w:val="17"/>
      <w:szCs w:val="17"/>
      <w:lang w:bidi="ar-SA"/>
    </w:rPr>
  </w:style>
  <w:style w:type="paragraph" w:customStyle="1" w:styleId="ae">
    <w:name w:val="Подпись к таблице"/>
    <w:basedOn w:val="a"/>
    <w:link w:val="ad"/>
    <w:rsid w:val="001C5FA4"/>
    <w:pPr>
      <w:shd w:val="clear" w:color="auto" w:fill="FFFFFF"/>
      <w:spacing w:line="240" w:lineRule="atLeast"/>
    </w:pPr>
    <w:rPr>
      <w:b/>
      <w:bCs/>
      <w:sz w:val="17"/>
      <w:szCs w:val="17"/>
    </w:rPr>
  </w:style>
  <w:style w:type="character" w:customStyle="1" w:styleId="22">
    <w:name w:val="Основной текст (2)_"/>
    <w:link w:val="23"/>
    <w:rsid w:val="001C5FA4"/>
    <w:rPr>
      <w:b/>
      <w:bCs/>
      <w:sz w:val="17"/>
      <w:szCs w:val="17"/>
      <w:lang w:bidi="ar-SA"/>
    </w:rPr>
  </w:style>
  <w:style w:type="paragraph" w:customStyle="1" w:styleId="23">
    <w:name w:val="Основной текст (2)"/>
    <w:basedOn w:val="a"/>
    <w:link w:val="22"/>
    <w:rsid w:val="001C5FA4"/>
    <w:pPr>
      <w:shd w:val="clear" w:color="auto" w:fill="FFFFFF"/>
      <w:spacing w:line="240" w:lineRule="atLeast"/>
      <w:jc w:val="center"/>
    </w:pPr>
    <w:rPr>
      <w:b/>
      <w:bCs/>
      <w:sz w:val="17"/>
      <w:szCs w:val="17"/>
    </w:rPr>
  </w:style>
  <w:style w:type="paragraph" w:styleId="af">
    <w:name w:val="header"/>
    <w:basedOn w:val="a"/>
    <w:link w:val="af0"/>
    <w:uiPriority w:val="99"/>
    <w:rsid w:val="005B1C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B1CAD"/>
  </w:style>
  <w:style w:type="paragraph" w:styleId="af1">
    <w:name w:val="footer"/>
    <w:basedOn w:val="a"/>
    <w:link w:val="af2"/>
    <w:uiPriority w:val="99"/>
    <w:rsid w:val="005B1C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B1CAD"/>
  </w:style>
  <w:style w:type="paragraph" w:styleId="af3">
    <w:name w:val="Normal (Web)"/>
    <w:basedOn w:val="a"/>
    <w:unhideWhenUsed/>
    <w:rsid w:val="00D74E26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rsid w:val="000554CF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paragraph" w:styleId="af4">
    <w:name w:val="List Paragraph"/>
    <w:basedOn w:val="a"/>
    <w:uiPriority w:val="34"/>
    <w:qFormat/>
    <w:rsid w:val="008B4721"/>
    <w:pPr>
      <w:ind w:left="720"/>
      <w:contextualSpacing/>
    </w:pPr>
  </w:style>
  <w:style w:type="paragraph" w:customStyle="1" w:styleId="ConsPlusNormal">
    <w:name w:val="ConsPlusNormal"/>
    <w:rsid w:val="00EB5B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B5B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 Spacing"/>
    <w:uiPriority w:val="1"/>
    <w:qFormat/>
    <w:rsid w:val="00AE37E7"/>
  </w:style>
  <w:style w:type="paragraph" w:customStyle="1" w:styleId="ConsPlusCell">
    <w:name w:val="ConsPlusCell"/>
    <w:rsid w:val="006966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6">
    <w:name w:val="Нормальный"/>
    <w:basedOn w:val="a"/>
    <w:rsid w:val="00EB2B20"/>
    <w:pPr>
      <w:suppressAutoHyphens/>
      <w:ind w:firstLine="72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A89"/>
  </w:style>
  <w:style w:type="paragraph" w:styleId="1">
    <w:name w:val="heading 1"/>
    <w:basedOn w:val="a"/>
    <w:next w:val="a"/>
    <w:qFormat/>
    <w:rsid w:val="00E25A8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E25A8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E25A89"/>
    <w:pPr>
      <w:keepNext/>
      <w:outlineLvl w:val="2"/>
    </w:pPr>
    <w:rPr>
      <w:sz w:val="40"/>
    </w:rPr>
  </w:style>
  <w:style w:type="paragraph" w:styleId="4">
    <w:name w:val="heading 4"/>
    <w:basedOn w:val="a"/>
    <w:next w:val="a"/>
    <w:qFormat/>
    <w:rsid w:val="00E25A89"/>
    <w:pPr>
      <w:keepNext/>
      <w:outlineLvl w:val="3"/>
    </w:pPr>
    <w:rPr>
      <w:b/>
      <w:sz w:val="32"/>
      <w:u w:val="single"/>
    </w:rPr>
  </w:style>
  <w:style w:type="paragraph" w:styleId="5">
    <w:name w:val="heading 5"/>
    <w:basedOn w:val="a"/>
    <w:next w:val="a"/>
    <w:qFormat/>
    <w:rsid w:val="00E25A89"/>
    <w:pPr>
      <w:keepNext/>
      <w:jc w:val="right"/>
      <w:outlineLvl w:val="4"/>
    </w:pPr>
    <w:rPr>
      <w:sz w:val="32"/>
    </w:rPr>
  </w:style>
  <w:style w:type="paragraph" w:styleId="6">
    <w:name w:val="heading 6"/>
    <w:basedOn w:val="a"/>
    <w:next w:val="a"/>
    <w:qFormat/>
    <w:rsid w:val="00E25A89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rsid w:val="00E25A89"/>
    <w:pPr>
      <w:keepNext/>
      <w:outlineLvl w:val="6"/>
    </w:pPr>
    <w:rPr>
      <w:sz w:val="32"/>
    </w:rPr>
  </w:style>
  <w:style w:type="paragraph" w:styleId="8">
    <w:name w:val="heading 8"/>
    <w:basedOn w:val="a"/>
    <w:next w:val="a"/>
    <w:qFormat/>
    <w:rsid w:val="00E25A89"/>
    <w:pPr>
      <w:keepNext/>
      <w:ind w:left="4395"/>
      <w:outlineLvl w:val="7"/>
    </w:pPr>
    <w:rPr>
      <w:sz w:val="28"/>
    </w:rPr>
  </w:style>
  <w:style w:type="paragraph" w:styleId="9">
    <w:name w:val="heading 9"/>
    <w:basedOn w:val="a"/>
    <w:next w:val="a"/>
    <w:qFormat/>
    <w:rsid w:val="00E25A89"/>
    <w:pPr>
      <w:keepNext/>
      <w:jc w:val="center"/>
      <w:outlineLvl w:val="8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5A89"/>
    <w:pPr>
      <w:jc w:val="center"/>
    </w:pPr>
    <w:rPr>
      <w:sz w:val="56"/>
    </w:rPr>
  </w:style>
  <w:style w:type="character" w:styleId="a4">
    <w:name w:val="Hyperlink"/>
    <w:rsid w:val="00E25A89"/>
    <w:rPr>
      <w:color w:val="0000FF"/>
      <w:u w:val="single"/>
    </w:rPr>
  </w:style>
  <w:style w:type="character" w:styleId="a5">
    <w:name w:val="FollowedHyperlink"/>
    <w:rsid w:val="00E25A89"/>
    <w:rPr>
      <w:color w:val="800080"/>
      <w:u w:val="single"/>
    </w:rPr>
  </w:style>
  <w:style w:type="paragraph" w:styleId="a6">
    <w:name w:val="Body Text"/>
    <w:basedOn w:val="a"/>
    <w:rsid w:val="00E25A89"/>
    <w:rPr>
      <w:sz w:val="32"/>
    </w:rPr>
  </w:style>
  <w:style w:type="paragraph" w:styleId="20">
    <w:name w:val="Body Text 2"/>
    <w:basedOn w:val="a"/>
    <w:rsid w:val="00E25A89"/>
    <w:rPr>
      <w:sz w:val="28"/>
    </w:rPr>
  </w:style>
  <w:style w:type="paragraph" w:styleId="a7">
    <w:name w:val="Document Map"/>
    <w:basedOn w:val="a"/>
    <w:semiHidden/>
    <w:rsid w:val="00E25A89"/>
    <w:pPr>
      <w:shd w:val="clear" w:color="auto" w:fill="000080"/>
    </w:pPr>
    <w:rPr>
      <w:rFonts w:ascii="Tahoma" w:hAnsi="Tahoma"/>
    </w:rPr>
  </w:style>
  <w:style w:type="paragraph" w:styleId="a8">
    <w:name w:val="Block Text"/>
    <w:basedOn w:val="a"/>
    <w:rsid w:val="00E25A89"/>
    <w:pPr>
      <w:ind w:left="-1276" w:right="-663"/>
    </w:pPr>
    <w:rPr>
      <w:b/>
      <w:sz w:val="52"/>
    </w:rPr>
  </w:style>
  <w:style w:type="paragraph" w:styleId="30">
    <w:name w:val="Body Text 3"/>
    <w:basedOn w:val="a"/>
    <w:rsid w:val="00E25A89"/>
    <w:rPr>
      <w:sz w:val="24"/>
    </w:rPr>
  </w:style>
  <w:style w:type="paragraph" w:styleId="a9">
    <w:name w:val="Body Text Indent"/>
    <w:basedOn w:val="a"/>
    <w:rsid w:val="00E25A89"/>
    <w:pPr>
      <w:ind w:left="1418"/>
    </w:pPr>
    <w:rPr>
      <w:b/>
      <w:sz w:val="48"/>
    </w:rPr>
  </w:style>
  <w:style w:type="paragraph" w:styleId="21">
    <w:name w:val="Body Text Indent 2"/>
    <w:basedOn w:val="a"/>
    <w:rsid w:val="00E25A89"/>
    <w:pPr>
      <w:ind w:left="660"/>
    </w:pPr>
    <w:rPr>
      <w:sz w:val="28"/>
    </w:rPr>
  </w:style>
  <w:style w:type="paragraph" w:styleId="aa">
    <w:name w:val="caption"/>
    <w:basedOn w:val="a"/>
    <w:next w:val="a"/>
    <w:qFormat/>
    <w:rsid w:val="00E25A89"/>
    <w:pPr>
      <w:ind w:right="-425"/>
      <w:jc w:val="center"/>
    </w:pPr>
    <w:rPr>
      <w:b/>
      <w:bCs/>
      <w:sz w:val="28"/>
    </w:rPr>
  </w:style>
  <w:style w:type="paragraph" w:styleId="31">
    <w:name w:val="Body Text Indent 3"/>
    <w:basedOn w:val="a"/>
    <w:rsid w:val="00E25A89"/>
    <w:pPr>
      <w:ind w:right="-425" w:firstLine="720"/>
      <w:jc w:val="both"/>
    </w:pPr>
    <w:rPr>
      <w:b/>
      <w:bCs/>
      <w:sz w:val="28"/>
    </w:rPr>
  </w:style>
  <w:style w:type="paragraph" w:styleId="ab">
    <w:name w:val="Balloon Text"/>
    <w:basedOn w:val="a"/>
    <w:semiHidden/>
    <w:rsid w:val="00BF4C17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711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442061"/>
    <w:pPr>
      <w:widowControl w:val="0"/>
      <w:suppressAutoHyphens/>
      <w:autoSpaceDN w:val="0"/>
      <w:spacing w:after="120"/>
    </w:pPr>
    <w:rPr>
      <w:rFonts w:cs="Tahoma"/>
      <w:kern w:val="3"/>
      <w:sz w:val="24"/>
      <w:szCs w:val="24"/>
      <w:lang w:val="de-DE" w:eastAsia="ja-JP" w:bidi="fa-IR"/>
    </w:rPr>
  </w:style>
  <w:style w:type="character" w:customStyle="1" w:styleId="ad">
    <w:name w:val="Подпись к таблице_"/>
    <w:link w:val="ae"/>
    <w:rsid w:val="001C5FA4"/>
    <w:rPr>
      <w:b/>
      <w:bCs/>
      <w:sz w:val="17"/>
      <w:szCs w:val="17"/>
      <w:lang w:bidi="ar-SA"/>
    </w:rPr>
  </w:style>
  <w:style w:type="paragraph" w:customStyle="1" w:styleId="ae">
    <w:name w:val="Подпись к таблице"/>
    <w:basedOn w:val="a"/>
    <w:link w:val="ad"/>
    <w:rsid w:val="001C5FA4"/>
    <w:pPr>
      <w:shd w:val="clear" w:color="auto" w:fill="FFFFFF"/>
      <w:spacing w:line="240" w:lineRule="atLeast"/>
    </w:pPr>
    <w:rPr>
      <w:b/>
      <w:bCs/>
      <w:sz w:val="17"/>
      <w:szCs w:val="17"/>
    </w:rPr>
  </w:style>
  <w:style w:type="character" w:customStyle="1" w:styleId="22">
    <w:name w:val="Основной текст (2)_"/>
    <w:link w:val="23"/>
    <w:rsid w:val="001C5FA4"/>
    <w:rPr>
      <w:b/>
      <w:bCs/>
      <w:sz w:val="17"/>
      <w:szCs w:val="17"/>
      <w:lang w:bidi="ar-SA"/>
    </w:rPr>
  </w:style>
  <w:style w:type="paragraph" w:customStyle="1" w:styleId="23">
    <w:name w:val="Основной текст (2)"/>
    <w:basedOn w:val="a"/>
    <w:link w:val="22"/>
    <w:rsid w:val="001C5FA4"/>
    <w:pPr>
      <w:shd w:val="clear" w:color="auto" w:fill="FFFFFF"/>
      <w:spacing w:line="240" w:lineRule="atLeast"/>
      <w:jc w:val="center"/>
    </w:pPr>
    <w:rPr>
      <w:b/>
      <w:bCs/>
      <w:sz w:val="17"/>
      <w:szCs w:val="17"/>
    </w:rPr>
  </w:style>
  <w:style w:type="paragraph" w:styleId="af">
    <w:name w:val="header"/>
    <w:basedOn w:val="a"/>
    <w:link w:val="af0"/>
    <w:uiPriority w:val="99"/>
    <w:rsid w:val="005B1C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B1CAD"/>
  </w:style>
  <w:style w:type="paragraph" w:styleId="af1">
    <w:name w:val="footer"/>
    <w:basedOn w:val="a"/>
    <w:link w:val="af2"/>
    <w:uiPriority w:val="99"/>
    <w:rsid w:val="005B1C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B1CAD"/>
  </w:style>
  <w:style w:type="paragraph" w:styleId="af3">
    <w:name w:val="Normal (Web)"/>
    <w:basedOn w:val="a"/>
    <w:unhideWhenUsed/>
    <w:rsid w:val="00D74E26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rsid w:val="000554CF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paragraph" w:styleId="af4">
    <w:name w:val="List Paragraph"/>
    <w:basedOn w:val="a"/>
    <w:uiPriority w:val="34"/>
    <w:qFormat/>
    <w:rsid w:val="008B4721"/>
    <w:pPr>
      <w:ind w:left="720"/>
      <w:contextualSpacing/>
    </w:pPr>
  </w:style>
  <w:style w:type="paragraph" w:customStyle="1" w:styleId="ConsPlusNormal">
    <w:name w:val="ConsPlusNormal"/>
    <w:rsid w:val="00EB5B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B5B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 Spacing"/>
    <w:uiPriority w:val="1"/>
    <w:qFormat/>
    <w:rsid w:val="00AE3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Абзац</vt:lpstr>
    </vt:vector>
  </TitlesOfParts>
  <Company>администрация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Абзац</dc:title>
  <dc:creator>Нина</dc:creator>
  <cp:lastModifiedBy>user</cp:lastModifiedBy>
  <cp:revision>135</cp:revision>
  <cp:lastPrinted>2023-06-27T06:18:00Z</cp:lastPrinted>
  <dcterms:created xsi:type="dcterms:W3CDTF">2015-11-09T08:53:00Z</dcterms:created>
  <dcterms:modified xsi:type="dcterms:W3CDTF">2023-08-10T08:44:00Z</dcterms:modified>
</cp:coreProperties>
</file>